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CEB4" w14:textId="3273942E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5699D1D8" w14:textId="77777777" w:rsidTr="009957CB">
        <w:tc>
          <w:tcPr>
            <w:tcW w:w="5920" w:type="dxa"/>
          </w:tcPr>
          <w:p w14:paraId="09B69E5E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3DE640DC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4553010D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1C5C345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1851385D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7EEC0F3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410FA89C" w14:textId="3E026ABF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1631B1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1631B1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1631B1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1631B1">
              <w:rPr>
                <w:sz w:val="26"/>
                <w:szCs w:val="26"/>
              </w:rPr>
              <w:t xml:space="preserve"> 516</w:t>
            </w:r>
          </w:p>
          <w:p w14:paraId="10C45266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66142D8C" w14:textId="77777777" w:rsidR="006210EF" w:rsidRDefault="006210EF" w:rsidP="006210EF">
      <w:pPr>
        <w:rPr>
          <w:b/>
          <w:sz w:val="26"/>
          <w:szCs w:val="26"/>
        </w:rPr>
      </w:pPr>
    </w:p>
    <w:p w14:paraId="2F244B26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1E63AAE0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3D2722">
        <w:rPr>
          <w:b/>
          <w:bCs/>
          <w:sz w:val="26"/>
          <w:szCs w:val="26"/>
        </w:rPr>
        <w:t>06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3D2722">
        <w:rPr>
          <w:b/>
          <w:bCs/>
          <w:sz w:val="26"/>
          <w:szCs w:val="26"/>
        </w:rPr>
        <w:t>6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3D2722">
        <w:rPr>
          <w:b/>
          <w:bCs/>
          <w:sz w:val="26"/>
          <w:szCs w:val="26"/>
        </w:rPr>
        <w:t>617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r w:rsidR="003D2722">
        <w:rPr>
          <w:b/>
          <w:bCs/>
          <w:sz w:val="26"/>
          <w:szCs w:val="26"/>
        </w:rPr>
        <w:t>Усть-Шоношское</w:t>
      </w:r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3D2722">
        <w:rPr>
          <w:b/>
          <w:bCs/>
          <w:sz w:val="26"/>
          <w:szCs w:val="26"/>
        </w:rPr>
        <w:t>4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709F2472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244617C9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300B42ED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2228"/>
        <w:gridCol w:w="1602"/>
        <w:gridCol w:w="1792"/>
        <w:gridCol w:w="1949"/>
      </w:tblGrid>
      <w:tr w:rsidR="000C6D2B" w:rsidRPr="000C6D2B" w14:paraId="17D32811" w14:textId="77777777" w:rsidTr="000C6D2B">
        <w:trPr>
          <w:trHeight w:val="322"/>
          <w:tblHeader/>
        </w:trPr>
        <w:tc>
          <w:tcPr>
            <w:tcW w:w="2521" w:type="dxa"/>
            <w:vMerge w:val="restart"/>
            <w:shd w:val="clear" w:color="auto" w:fill="auto"/>
            <w:noWrap/>
            <w:vAlign w:val="center"/>
            <w:hideMark/>
          </w:tcPr>
          <w:p w14:paraId="3B134DD2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C6D2B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28" w:type="dxa"/>
            <w:vMerge w:val="restart"/>
            <w:shd w:val="clear" w:color="auto" w:fill="auto"/>
            <w:noWrap/>
            <w:vAlign w:val="center"/>
            <w:hideMark/>
          </w:tcPr>
          <w:p w14:paraId="6E9D5551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C6D2B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43" w:type="dxa"/>
            <w:gridSpan w:val="3"/>
            <w:shd w:val="clear" w:color="auto" w:fill="auto"/>
            <w:noWrap/>
            <w:vAlign w:val="center"/>
            <w:hideMark/>
          </w:tcPr>
          <w:p w14:paraId="24DEF113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0C6D2B" w:rsidRPr="000C6D2B" w14:paraId="41A6E978" w14:textId="77777777" w:rsidTr="000C6D2B">
        <w:trPr>
          <w:trHeight w:val="322"/>
          <w:tblHeader/>
        </w:trPr>
        <w:tc>
          <w:tcPr>
            <w:tcW w:w="2521" w:type="dxa"/>
            <w:vMerge/>
            <w:shd w:val="clear" w:color="auto" w:fill="auto"/>
            <w:noWrap/>
            <w:vAlign w:val="center"/>
          </w:tcPr>
          <w:p w14:paraId="1AB4D691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28" w:type="dxa"/>
            <w:vMerge/>
            <w:shd w:val="clear" w:color="auto" w:fill="auto"/>
            <w:noWrap/>
            <w:vAlign w:val="center"/>
          </w:tcPr>
          <w:p w14:paraId="2698299B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02" w:type="dxa"/>
            <w:vMerge w:val="restart"/>
            <w:shd w:val="clear" w:color="auto" w:fill="auto"/>
            <w:noWrap/>
            <w:vAlign w:val="center"/>
          </w:tcPr>
          <w:p w14:paraId="3680EA3D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40" w:type="dxa"/>
            <w:gridSpan w:val="2"/>
            <w:shd w:val="clear" w:color="auto" w:fill="auto"/>
            <w:vAlign w:val="center"/>
          </w:tcPr>
          <w:p w14:paraId="0AA6F237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0C6D2B" w:rsidRPr="000C6D2B" w14:paraId="4F5EE38E" w14:textId="77777777" w:rsidTr="000C6D2B">
        <w:trPr>
          <w:trHeight w:val="322"/>
          <w:tblHeader/>
        </w:trPr>
        <w:tc>
          <w:tcPr>
            <w:tcW w:w="2521" w:type="dxa"/>
            <w:vMerge/>
            <w:shd w:val="clear" w:color="auto" w:fill="auto"/>
            <w:noWrap/>
            <w:vAlign w:val="center"/>
            <w:hideMark/>
          </w:tcPr>
          <w:p w14:paraId="3B5770F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28" w:type="dxa"/>
            <w:vMerge/>
            <w:shd w:val="clear" w:color="auto" w:fill="auto"/>
            <w:noWrap/>
            <w:vAlign w:val="center"/>
            <w:hideMark/>
          </w:tcPr>
          <w:p w14:paraId="2496964B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02" w:type="dxa"/>
            <w:vMerge/>
            <w:shd w:val="clear" w:color="auto" w:fill="auto"/>
            <w:noWrap/>
            <w:vAlign w:val="center"/>
            <w:hideMark/>
          </w:tcPr>
          <w:p w14:paraId="401082C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14:paraId="5476DE38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14:paraId="6F37EBD3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0C6D2B" w:rsidRPr="000C6D2B" w14:paraId="3FAF4C6B" w14:textId="77777777" w:rsidTr="000C6D2B">
        <w:trPr>
          <w:trHeight w:val="322"/>
        </w:trPr>
        <w:tc>
          <w:tcPr>
            <w:tcW w:w="2521" w:type="dxa"/>
            <w:shd w:val="clear" w:color="auto" w:fill="auto"/>
            <w:noWrap/>
            <w:vAlign w:val="center"/>
            <w:hideMark/>
          </w:tcPr>
          <w:p w14:paraId="064C99A1" w14:textId="77777777" w:rsidR="000C6D2B" w:rsidRPr="000C6D2B" w:rsidRDefault="000C6D2B" w:rsidP="000C6D2B">
            <w:pPr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 xml:space="preserve">Котельная </w:t>
            </w:r>
            <w:r w:rsidR="00781112" w:rsidRPr="000C6D2B">
              <w:rPr>
                <w:color w:val="000000"/>
                <w:sz w:val="18"/>
                <w:szCs w:val="18"/>
              </w:rPr>
              <w:t>пер. Школьный</w:t>
            </w:r>
          </w:p>
        </w:tc>
        <w:tc>
          <w:tcPr>
            <w:tcW w:w="2228" w:type="dxa"/>
            <w:shd w:val="clear" w:color="auto" w:fill="auto"/>
            <w:noWrap/>
            <w:vAlign w:val="center"/>
            <w:hideMark/>
          </w:tcPr>
          <w:p w14:paraId="43AE5D33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602" w:type="dxa"/>
            <w:shd w:val="clear" w:color="auto" w:fill="auto"/>
            <w:noWrap/>
            <w:vAlign w:val="center"/>
          </w:tcPr>
          <w:p w14:paraId="133A51B6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557,8</w:t>
            </w:r>
          </w:p>
        </w:tc>
        <w:tc>
          <w:tcPr>
            <w:tcW w:w="1792" w:type="dxa"/>
            <w:shd w:val="clear" w:color="auto" w:fill="auto"/>
            <w:noWrap/>
            <w:vAlign w:val="center"/>
          </w:tcPr>
          <w:p w14:paraId="3F5D60F9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557,8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14:paraId="7C5E1096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0C6D2B" w:rsidRPr="000C6D2B" w14:paraId="16C5BCFF" w14:textId="77777777" w:rsidTr="000C6D2B">
        <w:trPr>
          <w:trHeight w:val="322"/>
        </w:trPr>
        <w:tc>
          <w:tcPr>
            <w:tcW w:w="2521" w:type="dxa"/>
            <w:shd w:val="clear" w:color="auto" w:fill="auto"/>
            <w:noWrap/>
            <w:vAlign w:val="center"/>
            <w:hideMark/>
          </w:tcPr>
          <w:p w14:paraId="43137D83" w14:textId="77777777" w:rsidR="000C6D2B" w:rsidRPr="000C6D2B" w:rsidRDefault="000C6D2B" w:rsidP="000C6D2B">
            <w:pPr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 xml:space="preserve">Котельная </w:t>
            </w:r>
            <w:r w:rsidR="00781112" w:rsidRPr="000C6D2B">
              <w:rPr>
                <w:color w:val="000000"/>
                <w:sz w:val="18"/>
                <w:szCs w:val="18"/>
              </w:rPr>
              <w:t>ул. Октябрьская</w:t>
            </w:r>
          </w:p>
        </w:tc>
        <w:tc>
          <w:tcPr>
            <w:tcW w:w="2228" w:type="dxa"/>
            <w:shd w:val="clear" w:color="auto" w:fill="auto"/>
            <w:noWrap/>
            <w:vAlign w:val="center"/>
            <w:hideMark/>
          </w:tcPr>
          <w:p w14:paraId="5DC2DFDB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602" w:type="dxa"/>
            <w:shd w:val="clear" w:color="auto" w:fill="auto"/>
            <w:noWrap/>
            <w:vAlign w:val="center"/>
          </w:tcPr>
          <w:p w14:paraId="1812C986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371,9</w:t>
            </w:r>
          </w:p>
        </w:tc>
        <w:tc>
          <w:tcPr>
            <w:tcW w:w="1792" w:type="dxa"/>
            <w:shd w:val="clear" w:color="auto" w:fill="auto"/>
            <w:noWrap/>
            <w:vAlign w:val="center"/>
          </w:tcPr>
          <w:p w14:paraId="23C9E1EA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371,9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14:paraId="12EC8562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0C6D2B" w:rsidRPr="000C6D2B" w14:paraId="3C7B3094" w14:textId="77777777" w:rsidTr="000C6D2B">
        <w:trPr>
          <w:trHeight w:val="322"/>
        </w:trPr>
        <w:tc>
          <w:tcPr>
            <w:tcW w:w="2521" w:type="dxa"/>
            <w:shd w:val="clear" w:color="auto" w:fill="auto"/>
            <w:noWrap/>
            <w:vAlign w:val="center"/>
          </w:tcPr>
          <w:p w14:paraId="3AF0458C" w14:textId="77777777" w:rsidR="000C6D2B" w:rsidRPr="000C6D2B" w:rsidRDefault="000C6D2B" w:rsidP="000C6D2B">
            <w:pPr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2228" w:type="dxa"/>
            <w:shd w:val="clear" w:color="auto" w:fill="auto"/>
            <w:noWrap/>
            <w:vAlign w:val="center"/>
          </w:tcPr>
          <w:p w14:paraId="2EA8ED91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602" w:type="dxa"/>
            <w:shd w:val="clear" w:color="auto" w:fill="auto"/>
            <w:noWrap/>
            <w:vAlign w:val="center"/>
          </w:tcPr>
          <w:p w14:paraId="21AEA81F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929,7</w:t>
            </w:r>
          </w:p>
        </w:tc>
        <w:tc>
          <w:tcPr>
            <w:tcW w:w="1792" w:type="dxa"/>
            <w:shd w:val="clear" w:color="auto" w:fill="auto"/>
            <w:noWrap/>
            <w:vAlign w:val="center"/>
          </w:tcPr>
          <w:p w14:paraId="44747BF0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929,7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14:paraId="43C37563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5D0380E5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6A74B6F1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1A9B2F05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1211"/>
        <w:gridCol w:w="1185"/>
        <w:gridCol w:w="1185"/>
        <w:gridCol w:w="889"/>
        <w:gridCol w:w="842"/>
        <w:gridCol w:w="1125"/>
        <w:gridCol w:w="1301"/>
        <w:gridCol w:w="894"/>
      </w:tblGrid>
      <w:tr w:rsidR="000C6D2B" w:rsidRPr="000C6D2B" w14:paraId="7FAF6542" w14:textId="77777777" w:rsidTr="000C6D2B">
        <w:trPr>
          <w:trHeight w:val="20"/>
          <w:tblHeader/>
        </w:trPr>
        <w:tc>
          <w:tcPr>
            <w:tcW w:w="826" w:type="pct"/>
            <w:shd w:val="clear" w:color="auto" w:fill="auto"/>
            <w:vAlign w:val="center"/>
            <w:hideMark/>
          </w:tcPr>
          <w:p w14:paraId="4E6782C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410A2F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D49EBE6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57EBB9AF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093F545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5D92E79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67CC6EB7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28C045E9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346D6E8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0C6D2B" w:rsidRPr="000C6D2B" w14:paraId="6A9EDA35" w14:textId="77777777" w:rsidTr="000C6D2B">
        <w:trPr>
          <w:trHeight w:val="20"/>
        </w:trPr>
        <w:tc>
          <w:tcPr>
            <w:tcW w:w="826" w:type="pct"/>
            <w:shd w:val="clear" w:color="auto" w:fill="auto"/>
            <w:hideMark/>
          </w:tcPr>
          <w:p w14:paraId="06CC933C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 xml:space="preserve">Котельная </w:t>
            </w:r>
            <w:r w:rsidR="00781112" w:rsidRPr="000C6D2B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1391AD1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1,260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6C6C2B5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1,260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02285A1F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61160BDC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1,210</w:t>
            </w:r>
          </w:p>
        </w:tc>
        <w:tc>
          <w:tcPr>
            <w:tcW w:w="489" w:type="pct"/>
            <w:vAlign w:val="center"/>
          </w:tcPr>
          <w:p w14:paraId="25D1E465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0033CFA3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EB144A1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0,640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51A2B8F8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0C6D2B" w:rsidRPr="000C6D2B" w14:paraId="61F9B791" w14:textId="77777777" w:rsidTr="000C6D2B">
        <w:trPr>
          <w:trHeight w:val="20"/>
        </w:trPr>
        <w:tc>
          <w:tcPr>
            <w:tcW w:w="826" w:type="pct"/>
            <w:shd w:val="clear" w:color="auto" w:fill="auto"/>
            <w:hideMark/>
          </w:tcPr>
          <w:p w14:paraId="6B261478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 xml:space="preserve">Котельная </w:t>
            </w:r>
            <w:r w:rsidR="00781112" w:rsidRPr="000C6D2B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2EEC2B0B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53C0AC1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5B756C12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42BFE633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489" w:type="pct"/>
            <w:vAlign w:val="center"/>
          </w:tcPr>
          <w:p w14:paraId="56EF0F70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2C301E85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D0F9E32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0,416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B34C1BF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0,734</w:t>
            </w:r>
          </w:p>
        </w:tc>
      </w:tr>
      <w:tr w:rsidR="000C6D2B" w:rsidRPr="000C6D2B" w14:paraId="3043B4CC" w14:textId="77777777" w:rsidTr="000C6D2B">
        <w:trPr>
          <w:trHeight w:val="20"/>
        </w:trPr>
        <w:tc>
          <w:tcPr>
            <w:tcW w:w="826" w:type="pct"/>
            <w:shd w:val="clear" w:color="auto" w:fill="auto"/>
            <w:vAlign w:val="center"/>
            <w:hideMark/>
          </w:tcPr>
          <w:p w14:paraId="44042731" w14:textId="77777777" w:rsidR="000C6D2B" w:rsidRPr="000C6D2B" w:rsidRDefault="000C6D2B" w:rsidP="000C6D2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6D2B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E6063C1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2,460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02DFE4F8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2,460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625FA953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0AEFCDF1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2,360</w:t>
            </w:r>
          </w:p>
        </w:tc>
        <w:tc>
          <w:tcPr>
            <w:tcW w:w="489" w:type="pct"/>
            <w:vAlign w:val="center"/>
          </w:tcPr>
          <w:p w14:paraId="2CBC598A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50C3C572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0,056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17A76BE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5229FFB5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1,304</w:t>
            </w:r>
          </w:p>
        </w:tc>
      </w:tr>
    </w:tbl>
    <w:p w14:paraId="307BC695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».</w:t>
      </w:r>
    </w:p>
    <w:p w14:paraId="177E1F1E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C7C8555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1"/>
        <w:gridCol w:w="2189"/>
        <w:gridCol w:w="2183"/>
      </w:tblGrid>
      <w:tr w:rsidR="000C6D2B" w:rsidRPr="000C6D2B" w14:paraId="14FCF3AC" w14:textId="77777777" w:rsidTr="000C6D2B">
        <w:trPr>
          <w:trHeight w:val="20"/>
          <w:tblHeader/>
        </w:trPr>
        <w:tc>
          <w:tcPr>
            <w:tcW w:w="2795" w:type="pct"/>
            <w:vAlign w:val="center"/>
          </w:tcPr>
          <w:p w14:paraId="3013FA00" w14:textId="77777777" w:rsidR="000C6D2B" w:rsidRPr="000C6D2B" w:rsidRDefault="000C6D2B" w:rsidP="000C6D2B">
            <w:pPr>
              <w:jc w:val="center"/>
              <w:rPr>
                <w:b/>
                <w:sz w:val="18"/>
                <w:szCs w:val="18"/>
              </w:rPr>
            </w:pPr>
            <w:r w:rsidRPr="000C6D2B">
              <w:rPr>
                <w:b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104" w:type="pct"/>
            <w:vAlign w:val="center"/>
          </w:tcPr>
          <w:p w14:paraId="096AAFF7" w14:textId="77777777" w:rsidR="000C6D2B" w:rsidRPr="000C6D2B" w:rsidRDefault="000C6D2B" w:rsidP="000C6D2B">
            <w:pPr>
              <w:jc w:val="center"/>
              <w:rPr>
                <w:b/>
                <w:sz w:val="18"/>
                <w:szCs w:val="18"/>
              </w:rPr>
            </w:pPr>
            <w:r w:rsidRPr="000C6D2B">
              <w:rPr>
                <w:b/>
                <w:sz w:val="18"/>
                <w:szCs w:val="18"/>
              </w:rPr>
              <w:t>Котельная пер.</w:t>
            </w:r>
            <w:r w:rsidR="0078111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0C6D2B">
              <w:rPr>
                <w:b/>
                <w:sz w:val="18"/>
                <w:szCs w:val="18"/>
              </w:rPr>
              <w:t>Школьный</w:t>
            </w:r>
          </w:p>
        </w:tc>
        <w:tc>
          <w:tcPr>
            <w:tcW w:w="1101" w:type="pct"/>
            <w:vAlign w:val="center"/>
          </w:tcPr>
          <w:p w14:paraId="5CED41AA" w14:textId="77777777" w:rsidR="000C6D2B" w:rsidRPr="000C6D2B" w:rsidRDefault="000C6D2B" w:rsidP="000C6D2B">
            <w:pPr>
              <w:jc w:val="center"/>
              <w:rPr>
                <w:b/>
                <w:sz w:val="18"/>
                <w:szCs w:val="18"/>
              </w:rPr>
            </w:pPr>
            <w:r w:rsidRPr="000C6D2B">
              <w:rPr>
                <w:b/>
                <w:sz w:val="18"/>
                <w:szCs w:val="18"/>
              </w:rPr>
              <w:t>Котельная ул.</w:t>
            </w:r>
            <w:r w:rsidR="0078111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0C6D2B">
              <w:rPr>
                <w:b/>
                <w:sz w:val="18"/>
                <w:szCs w:val="18"/>
              </w:rPr>
              <w:t>Октябрьская</w:t>
            </w:r>
          </w:p>
        </w:tc>
      </w:tr>
      <w:tr w:rsidR="000C6D2B" w:rsidRPr="000C6D2B" w14:paraId="4F04C8BC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471CC9F4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Установленная мощность, Гкал/ч</w:t>
            </w:r>
          </w:p>
        </w:tc>
        <w:tc>
          <w:tcPr>
            <w:tcW w:w="1104" w:type="pct"/>
            <w:vAlign w:val="center"/>
          </w:tcPr>
          <w:p w14:paraId="367C5F85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1,26</w:t>
            </w:r>
          </w:p>
        </w:tc>
        <w:tc>
          <w:tcPr>
            <w:tcW w:w="1101" w:type="pct"/>
            <w:vAlign w:val="center"/>
          </w:tcPr>
          <w:p w14:paraId="5C694EE7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1,2</w:t>
            </w:r>
          </w:p>
        </w:tc>
      </w:tr>
      <w:tr w:rsidR="000C6D2B" w:rsidRPr="000C6D2B" w14:paraId="1F30FA5C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0595C5D1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Располагаемая мощность, Гкал/ч</w:t>
            </w:r>
          </w:p>
        </w:tc>
        <w:tc>
          <w:tcPr>
            <w:tcW w:w="1104" w:type="pct"/>
            <w:vAlign w:val="center"/>
          </w:tcPr>
          <w:p w14:paraId="5DD29D85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1,26</w:t>
            </w:r>
          </w:p>
        </w:tc>
        <w:tc>
          <w:tcPr>
            <w:tcW w:w="1101" w:type="pct"/>
            <w:vAlign w:val="center"/>
          </w:tcPr>
          <w:p w14:paraId="73F1D2CD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1,2</w:t>
            </w:r>
          </w:p>
        </w:tc>
      </w:tr>
      <w:tr w:rsidR="000C6D2B" w:rsidRPr="000C6D2B" w14:paraId="53CDB6FA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350166E0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Мощность нетто, Гкал/ч</w:t>
            </w:r>
          </w:p>
        </w:tc>
        <w:tc>
          <w:tcPr>
            <w:tcW w:w="1104" w:type="pct"/>
            <w:vAlign w:val="center"/>
          </w:tcPr>
          <w:p w14:paraId="11D475D8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0,05</w:t>
            </w:r>
          </w:p>
        </w:tc>
        <w:tc>
          <w:tcPr>
            <w:tcW w:w="1101" w:type="pct"/>
            <w:vAlign w:val="center"/>
          </w:tcPr>
          <w:p w14:paraId="1EB9AA79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0,05</w:t>
            </w:r>
          </w:p>
        </w:tc>
      </w:tr>
      <w:tr w:rsidR="000C6D2B" w:rsidRPr="000C6D2B" w14:paraId="36FCC7BE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15F1788E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Присоединенная нагрузка, Гкал/ч</w:t>
            </w:r>
          </w:p>
        </w:tc>
        <w:tc>
          <w:tcPr>
            <w:tcW w:w="1104" w:type="pct"/>
            <w:vAlign w:val="center"/>
          </w:tcPr>
          <w:p w14:paraId="6BAA89FE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0,639</w:t>
            </w:r>
          </w:p>
        </w:tc>
        <w:tc>
          <w:tcPr>
            <w:tcW w:w="1101" w:type="pct"/>
            <w:vAlign w:val="center"/>
          </w:tcPr>
          <w:p w14:paraId="087CCE23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0,416</w:t>
            </w:r>
          </w:p>
        </w:tc>
      </w:tr>
      <w:tr w:rsidR="000C6D2B" w:rsidRPr="000C6D2B" w14:paraId="481A697D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1A879240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Подключенная нагрузка, Гкал/ч</w:t>
            </w:r>
          </w:p>
        </w:tc>
        <w:tc>
          <w:tcPr>
            <w:tcW w:w="1104" w:type="pct"/>
            <w:vAlign w:val="center"/>
          </w:tcPr>
          <w:p w14:paraId="5E026D00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0,6</w:t>
            </w:r>
          </w:p>
        </w:tc>
        <w:tc>
          <w:tcPr>
            <w:tcW w:w="1101" w:type="pct"/>
            <w:vAlign w:val="center"/>
          </w:tcPr>
          <w:p w14:paraId="1E1C8B58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0,4</w:t>
            </w:r>
          </w:p>
        </w:tc>
      </w:tr>
      <w:tr w:rsidR="000C6D2B" w:rsidRPr="000C6D2B" w14:paraId="41C9A074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384DB4EE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Выработка тепловой энергии, Гкал</w:t>
            </w:r>
          </w:p>
        </w:tc>
        <w:tc>
          <w:tcPr>
            <w:tcW w:w="1104" w:type="pct"/>
            <w:vAlign w:val="center"/>
          </w:tcPr>
          <w:p w14:paraId="1822E41B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821,0</w:t>
            </w:r>
          </w:p>
        </w:tc>
        <w:tc>
          <w:tcPr>
            <w:tcW w:w="1101" w:type="pct"/>
            <w:vAlign w:val="center"/>
          </w:tcPr>
          <w:p w14:paraId="0D95AAE4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491,6</w:t>
            </w:r>
          </w:p>
        </w:tc>
      </w:tr>
      <w:tr w:rsidR="000C6D2B" w:rsidRPr="000C6D2B" w14:paraId="03741EFD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6F1D61BF" w14:textId="77777777" w:rsidR="000C6D2B" w:rsidRPr="000C6D2B" w:rsidRDefault="000C6D2B" w:rsidP="000C6D2B">
            <w:pPr>
              <w:rPr>
                <w:sz w:val="18"/>
                <w:szCs w:val="18"/>
                <w:lang w:val="ru-RU"/>
              </w:rPr>
            </w:pPr>
            <w:r w:rsidRPr="000C6D2B">
              <w:rPr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104" w:type="pct"/>
            <w:vAlign w:val="center"/>
          </w:tcPr>
          <w:p w14:paraId="553BD3E5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26,3</w:t>
            </w:r>
          </w:p>
        </w:tc>
        <w:tc>
          <w:tcPr>
            <w:tcW w:w="1101" w:type="pct"/>
            <w:vAlign w:val="center"/>
          </w:tcPr>
          <w:p w14:paraId="733CED9A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26,2</w:t>
            </w:r>
          </w:p>
        </w:tc>
      </w:tr>
      <w:tr w:rsidR="000C6D2B" w:rsidRPr="000C6D2B" w14:paraId="19F11464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18D59512" w14:textId="77777777" w:rsidR="000C6D2B" w:rsidRPr="000C6D2B" w:rsidRDefault="000C6D2B" w:rsidP="000C6D2B">
            <w:pPr>
              <w:rPr>
                <w:sz w:val="18"/>
                <w:szCs w:val="18"/>
                <w:lang w:val="ru-RU"/>
              </w:rPr>
            </w:pPr>
            <w:r w:rsidRPr="000C6D2B">
              <w:rPr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104" w:type="pct"/>
            <w:vAlign w:val="center"/>
          </w:tcPr>
          <w:p w14:paraId="54C4A01D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794,7</w:t>
            </w:r>
          </w:p>
        </w:tc>
        <w:tc>
          <w:tcPr>
            <w:tcW w:w="1101" w:type="pct"/>
            <w:vAlign w:val="center"/>
          </w:tcPr>
          <w:p w14:paraId="163F6ACE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465,4</w:t>
            </w:r>
          </w:p>
        </w:tc>
      </w:tr>
      <w:tr w:rsidR="000C6D2B" w:rsidRPr="000C6D2B" w14:paraId="05F2EB62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50A7F29B" w14:textId="77777777" w:rsidR="000C6D2B" w:rsidRPr="000C6D2B" w:rsidRDefault="000C6D2B" w:rsidP="000C6D2B">
            <w:pPr>
              <w:rPr>
                <w:sz w:val="18"/>
                <w:szCs w:val="18"/>
                <w:lang w:val="ru-RU"/>
              </w:rPr>
            </w:pPr>
            <w:r w:rsidRPr="000C6D2B">
              <w:rPr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104" w:type="pct"/>
            <w:vAlign w:val="center"/>
          </w:tcPr>
          <w:p w14:paraId="5612F993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236,9</w:t>
            </w:r>
          </w:p>
        </w:tc>
        <w:tc>
          <w:tcPr>
            <w:tcW w:w="1101" w:type="pct"/>
            <w:vAlign w:val="center"/>
          </w:tcPr>
          <w:p w14:paraId="30FD715E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93,5</w:t>
            </w:r>
          </w:p>
        </w:tc>
      </w:tr>
      <w:tr w:rsidR="000C6D2B" w:rsidRPr="000C6D2B" w14:paraId="7FF8F088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533CC5F9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lastRenderedPageBreak/>
              <w:t>Полезный отпуск, Гкал</w:t>
            </w:r>
          </w:p>
        </w:tc>
        <w:tc>
          <w:tcPr>
            <w:tcW w:w="1104" w:type="pct"/>
            <w:vAlign w:val="center"/>
          </w:tcPr>
          <w:p w14:paraId="5D83C436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557,8</w:t>
            </w:r>
          </w:p>
        </w:tc>
        <w:tc>
          <w:tcPr>
            <w:tcW w:w="1101" w:type="pct"/>
            <w:vAlign w:val="center"/>
          </w:tcPr>
          <w:p w14:paraId="230B34E5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371,9</w:t>
            </w:r>
          </w:p>
        </w:tc>
      </w:tr>
      <w:tr w:rsidR="000C6D2B" w:rsidRPr="000C6D2B" w14:paraId="5945CEF0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0C308C38" w14:textId="77777777" w:rsidR="000C6D2B" w:rsidRPr="000C6D2B" w:rsidRDefault="000C6D2B" w:rsidP="000C6D2B">
            <w:pPr>
              <w:rPr>
                <w:sz w:val="18"/>
                <w:szCs w:val="18"/>
                <w:lang w:val="ru-RU"/>
              </w:rPr>
            </w:pPr>
            <w:r w:rsidRPr="000C6D2B">
              <w:rPr>
                <w:sz w:val="18"/>
                <w:szCs w:val="18"/>
                <w:lang w:val="ru-RU"/>
              </w:rPr>
              <w:t>Расход топлива, т у.т.</w:t>
            </w:r>
          </w:p>
        </w:tc>
        <w:tc>
          <w:tcPr>
            <w:tcW w:w="1104" w:type="pct"/>
            <w:vAlign w:val="center"/>
          </w:tcPr>
          <w:p w14:paraId="3D7FE8BB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189</w:t>
            </w:r>
          </w:p>
        </w:tc>
        <w:tc>
          <w:tcPr>
            <w:tcW w:w="1101" w:type="pct"/>
            <w:vAlign w:val="center"/>
          </w:tcPr>
          <w:p w14:paraId="6F102419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111</w:t>
            </w:r>
          </w:p>
        </w:tc>
      </w:tr>
      <w:tr w:rsidR="000C6D2B" w:rsidRPr="000C6D2B" w14:paraId="02D3B11A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6620B0C4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Расход топлива, куб.м</w:t>
            </w:r>
          </w:p>
        </w:tc>
        <w:tc>
          <w:tcPr>
            <w:tcW w:w="1104" w:type="pct"/>
            <w:vAlign w:val="center"/>
          </w:tcPr>
          <w:p w14:paraId="0F2A3868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793</w:t>
            </w:r>
          </w:p>
        </w:tc>
        <w:tc>
          <w:tcPr>
            <w:tcW w:w="1101" w:type="pct"/>
            <w:vAlign w:val="center"/>
          </w:tcPr>
          <w:p w14:paraId="61C2A228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464</w:t>
            </w:r>
          </w:p>
        </w:tc>
      </w:tr>
      <w:tr w:rsidR="000C6D2B" w:rsidRPr="000C6D2B" w14:paraId="1211526F" w14:textId="77777777" w:rsidTr="000C6D2B">
        <w:trPr>
          <w:trHeight w:val="20"/>
        </w:trPr>
        <w:tc>
          <w:tcPr>
            <w:tcW w:w="2795" w:type="pct"/>
            <w:vAlign w:val="center"/>
          </w:tcPr>
          <w:p w14:paraId="0E3DDA63" w14:textId="77777777" w:rsidR="000C6D2B" w:rsidRPr="000C6D2B" w:rsidRDefault="000C6D2B" w:rsidP="000C6D2B">
            <w:pPr>
              <w:rPr>
                <w:sz w:val="18"/>
                <w:szCs w:val="18"/>
                <w:lang w:val="ru-RU"/>
              </w:rPr>
            </w:pPr>
            <w:r w:rsidRPr="000C6D2B">
              <w:rPr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104" w:type="pct"/>
            <w:vAlign w:val="center"/>
          </w:tcPr>
          <w:p w14:paraId="75EFB452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0,2381</w:t>
            </w:r>
          </w:p>
        </w:tc>
        <w:tc>
          <w:tcPr>
            <w:tcW w:w="1101" w:type="pct"/>
            <w:vAlign w:val="center"/>
          </w:tcPr>
          <w:p w14:paraId="07E5B304" w14:textId="77777777" w:rsidR="000C6D2B" w:rsidRPr="000C6D2B" w:rsidRDefault="000C6D2B" w:rsidP="000C6D2B">
            <w:pPr>
              <w:jc w:val="center"/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0,2381</w:t>
            </w:r>
          </w:p>
        </w:tc>
      </w:tr>
    </w:tbl>
    <w:p w14:paraId="3D9425B8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777E2ED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D498B31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278"/>
        <w:gridCol w:w="1280"/>
        <w:gridCol w:w="1278"/>
        <w:gridCol w:w="1280"/>
        <w:gridCol w:w="1278"/>
        <w:gridCol w:w="1280"/>
      </w:tblGrid>
      <w:tr w:rsidR="000C6D2B" w:rsidRPr="000C6D2B" w14:paraId="023D6927" w14:textId="77777777" w:rsidTr="000C6D2B">
        <w:trPr>
          <w:trHeight w:val="302"/>
        </w:trPr>
        <w:tc>
          <w:tcPr>
            <w:tcW w:w="2358" w:type="dxa"/>
            <w:vMerge w:val="restart"/>
            <w:shd w:val="clear" w:color="auto" w:fill="auto"/>
            <w:noWrap/>
            <w:vAlign w:val="center"/>
            <w:hideMark/>
          </w:tcPr>
          <w:p w14:paraId="196DC2A0" w14:textId="77777777" w:rsidR="000C6D2B" w:rsidRPr="000C6D2B" w:rsidRDefault="000C6D2B" w:rsidP="000C6D2B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22D0363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28BC976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2023г.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6608FF7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0C6D2B" w:rsidRPr="000C6D2B" w14:paraId="65F0C28F" w14:textId="77777777" w:rsidTr="000C6D2B">
        <w:trPr>
          <w:trHeight w:val="21"/>
        </w:trPr>
        <w:tc>
          <w:tcPr>
            <w:tcW w:w="2358" w:type="dxa"/>
            <w:vMerge/>
            <w:shd w:val="clear" w:color="auto" w:fill="auto"/>
            <w:noWrap/>
            <w:vAlign w:val="center"/>
            <w:hideMark/>
          </w:tcPr>
          <w:p w14:paraId="08F7A66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FB6AD5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3E247B6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89EC75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1E53321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78B4BCF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48C26D8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0C6D2B" w:rsidRPr="000C6D2B" w14:paraId="32D88FC2" w14:textId="77777777" w:rsidTr="000C6D2B">
        <w:trPr>
          <w:trHeight w:val="21"/>
        </w:trPr>
        <w:tc>
          <w:tcPr>
            <w:tcW w:w="2358" w:type="dxa"/>
            <w:shd w:val="clear" w:color="auto" w:fill="auto"/>
            <w:noWrap/>
            <w:vAlign w:val="center"/>
            <w:hideMark/>
          </w:tcPr>
          <w:p w14:paraId="6064E514" w14:textId="77777777" w:rsidR="000C6D2B" w:rsidRPr="000C6D2B" w:rsidRDefault="000C6D2B" w:rsidP="000C6D2B">
            <w:pPr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19B51725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4292,66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5345A8FA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4359,38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3270640D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4437,00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1CBB0969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4629,16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E64CDF2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4629,16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0C3D9DBA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6132,94</w:t>
            </w:r>
          </w:p>
        </w:tc>
      </w:tr>
    </w:tbl>
    <w:p w14:paraId="390FDF3E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0F4183A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F524695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2215"/>
        <w:gridCol w:w="1593"/>
        <w:gridCol w:w="1781"/>
        <w:gridCol w:w="1937"/>
      </w:tblGrid>
      <w:tr w:rsidR="000C6D2B" w:rsidRPr="000C6D2B" w14:paraId="39D1E701" w14:textId="77777777" w:rsidTr="000C6D2B">
        <w:trPr>
          <w:trHeight w:val="293"/>
          <w:tblHeader/>
        </w:trPr>
        <w:tc>
          <w:tcPr>
            <w:tcW w:w="2506" w:type="dxa"/>
            <w:vMerge w:val="restart"/>
            <w:shd w:val="clear" w:color="auto" w:fill="auto"/>
            <w:noWrap/>
            <w:vAlign w:val="center"/>
            <w:hideMark/>
          </w:tcPr>
          <w:p w14:paraId="326A8FFB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C6D2B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shd w:val="clear" w:color="auto" w:fill="auto"/>
            <w:noWrap/>
            <w:vAlign w:val="center"/>
            <w:hideMark/>
          </w:tcPr>
          <w:p w14:paraId="3D225F7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C6D2B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shd w:val="clear" w:color="auto" w:fill="auto"/>
            <w:noWrap/>
            <w:vAlign w:val="center"/>
            <w:hideMark/>
          </w:tcPr>
          <w:p w14:paraId="6AB4EC16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0C6D2B" w:rsidRPr="000C6D2B" w14:paraId="1DD87BBE" w14:textId="77777777" w:rsidTr="000C6D2B">
        <w:trPr>
          <w:trHeight w:val="29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</w:tcPr>
          <w:p w14:paraId="4497D121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</w:tcPr>
          <w:p w14:paraId="0F3EA892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  <w:noWrap/>
            <w:vAlign w:val="center"/>
          </w:tcPr>
          <w:p w14:paraId="71D5AAC0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 w14:paraId="2D046D0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0C6D2B" w:rsidRPr="000C6D2B" w14:paraId="3C482107" w14:textId="77777777" w:rsidTr="000C6D2B">
        <w:trPr>
          <w:trHeight w:val="29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  <w:hideMark/>
          </w:tcPr>
          <w:p w14:paraId="150FF0B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  <w:hideMark/>
          </w:tcPr>
          <w:p w14:paraId="1F920A93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  <w:noWrap/>
            <w:vAlign w:val="center"/>
            <w:hideMark/>
          </w:tcPr>
          <w:p w14:paraId="40AC736F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32D52E7C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76517A0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0C6D2B" w:rsidRPr="000C6D2B" w14:paraId="0247B1A4" w14:textId="77777777" w:rsidTr="000C6D2B">
        <w:trPr>
          <w:trHeight w:val="293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3627E375" w14:textId="77777777" w:rsidR="000C6D2B" w:rsidRPr="000C6D2B" w:rsidRDefault="000C6D2B" w:rsidP="000C6D2B">
            <w:pPr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 xml:space="preserve">Котельная </w:t>
            </w:r>
            <w:r w:rsidR="00781112" w:rsidRPr="000C6D2B">
              <w:rPr>
                <w:color w:val="000000"/>
                <w:sz w:val="18"/>
                <w:szCs w:val="18"/>
              </w:rPr>
              <w:t>пер. Школьный</w:t>
            </w:r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334DD825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0C6D2B">
              <w:rPr>
                <w:color w:val="000000"/>
                <w:sz w:val="18"/>
                <w:szCs w:val="18"/>
              </w:rPr>
              <w:t>0,</w:t>
            </w:r>
            <w:r w:rsidRPr="000C6D2B"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4C69D8B6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557,8</w:t>
            </w: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13AB8CB8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557,8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7423713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0C6D2B" w:rsidRPr="000C6D2B" w14:paraId="426E9615" w14:textId="77777777" w:rsidTr="000C6D2B">
        <w:trPr>
          <w:trHeight w:val="293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13769CF9" w14:textId="77777777" w:rsidR="000C6D2B" w:rsidRPr="000C6D2B" w:rsidRDefault="000C6D2B" w:rsidP="000C6D2B">
            <w:pPr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 xml:space="preserve">Котельная </w:t>
            </w:r>
            <w:r w:rsidR="00781112" w:rsidRPr="000C6D2B">
              <w:rPr>
                <w:color w:val="000000"/>
                <w:sz w:val="18"/>
                <w:szCs w:val="18"/>
              </w:rPr>
              <w:t>ул. Октябрьская</w:t>
            </w:r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4870BF5F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0C6D2B">
              <w:rPr>
                <w:color w:val="000000"/>
                <w:sz w:val="18"/>
                <w:szCs w:val="18"/>
              </w:rPr>
              <w:t>0,</w:t>
            </w:r>
            <w:r w:rsidRPr="000C6D2B">
              <w:rPr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286A71DC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371,9</w:t>
            </w: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169ED04D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371,9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5A9E978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</w:t>
            </w:r>
          </w:p>
        </w:tc>
      </w:tr>
      <w:tr w:rsidR="000C6D2B" w:rsidRPr="000C6D2B" w14:paraId="64AB2614" w14:textId="77777777" w:rsidTr="000C6D2B">
        <w:trPr>
          <w:trHeight w:val="293"/>
        </w:trPr>
        <w:tc>
          <w:tcPr>
            <w:tcW w:w="2506" w:type="dxa"/>
            <w:shd w:val="clear" w:color="auto" w:fill="auto"/>
            <w:noWrap/>
            <w:vAlign w:val="center"/>
          </w:tcPr>
          <w:p w14:paraId="27807647" w14:textId="77777777" w:rsidR="000C6D2B" w:rsidRPr="000C6D2B" w:rsidRDefault="000C6D2B" w:rsidP="000C6D2B">
            <w:pPr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2215" w:type="dxa"/>
            <w:shd w:val="clear" w:color="auto" w:fill="auto"/>
            <w:noWrap/>
            <w:vAlign w:val="center"/>
          </w:tcPr>
          <w:p w14:paraId="064642AF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14:paraId="5078F297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929,7</w:t>
            </w:r>
          </w:p>
        </w:tc>
        <w:tc>
          <w:tcPr>
            <w:tcW w:w="1781" w:type="dxa"/>
            <w:shd w:val="clear" w:color="auto" w:fill="auto"/>
            <w:noWrap/>
            <w:vAlign w:val="center"/>
          </w:tcPr>
          <w:p w14:paraId="4AFF5B7A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929,7</w:t>
            </w:r>
          </w:p>
        </w:tc>
        <w:tc>
          <w:tcPr>
            <w:tcW w:w="1936" w:type="dxa"/>
            <w:shd w:val="clear" w:color="auto" w:fill="auto"/>
            <w:noWrap/>
            <w:vAlign w:val="center"/>
          </w:tcPr>
          <w:p w14:paraId="4165423E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14E0BA24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0C51A7A3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398C04D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0C6D2B" w:rsidRPr="000C6D2B" w14:paraId="09A94369" w14:textId="77777777" w:rsidTr="000C6D2B">
        <w:trPr>
          <w:trHeight w:val="20"/>
          <w:tblHeader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2AA2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4878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DF3C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F11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CA2A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84ED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3F8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15AD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513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0C6D2B" w:rsidRPr="000C6D2B" w14:paraId="4D75B1A9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CEDD" w14:textId="77777777" w:rsidR="000C6D2B" w:rsidRPr="000C6D2B" w:rsidRDefault="000C6D2B" w:rsidP="000C6D2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C53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62B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CB0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FA1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59E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2EC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E29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202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6D2B" w:rsidRPr="000C6D2B" w14:paraId="5BC7E534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7D28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пер. Школьный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3C6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F3B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B6A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0D1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5FE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09A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357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4C3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0,570</w:t>
            </w:r>
          </w:p>
        </w:tc>
      </w:tr>
      <w:tr w:rsidR="000C6D2B" w:rsidRPr="000C6D2B" w14:paraId="33EC9A6F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E594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ул. Октябрьская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2D4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578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F81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200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D98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EB9A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280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0,416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A7B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0,734</w:t>
            </w:r>
          </w:p>
        </w:tc>
      </w:tr>
      <w:tr w:rsidR="000C6D2B" w:rsidRPr="000C6D2B" w14:paraId="170169A9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6493" w14:textId="77777777" w:rsidR="000C6D2B" w:rsidRPr="000C6D2B" w:rsidRDefault="000C6D2B" w:rsidP="000C6D2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237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1BD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187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75C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615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A2C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7FFF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85D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6D2B" w:rsidRPr="000C6D2B" w14:paraId="59E7DABC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3DDB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пер. Школьный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BCA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E7B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7F9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C15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100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A61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B53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F32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0,570</w:t>
            </w:r>
          </w:p>
        </w:tc>
      </w:tr>
      <w:tr w:rsidR="000C6D2B" w:rsidRPr="000C6D2B" w14:paraId="274BBF7D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47A6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ул. Октябрьская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6D9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16B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864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5DB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9AE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BDA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784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0,416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15B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0,734</w:t>
            </w:r>
          </w:p>
        </w:tc>
      </w:tr>
      <w:tr w:rsidR="000C6D2B" w:rsidRPr="000C6D2B" w14:paraId="07B0A420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F15C" w14:textId="77777777" w:rsidR="000C6D2B" w:rsidRPr="000C6D2B" w:rsidRDefault="000C6D2B" w:rsidP="000C6D2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23D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17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3EA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834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032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1749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1952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3AEA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6D2B" w:rsidRPr="000C6D2B" w14:paraId="3A0DDD8C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167A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пер. Школьный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F84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5B5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043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388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7ED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CCB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2A3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DC6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0,570</w:t>
            </w:r>
          </w:p>
        </w:tc>
      </w:tr>
      <w:tr w:rsidR="000C6D2B" w:rsidRPr="000C6D2B" w14:paraId="729CBCA4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142F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ул. Октябрьская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1E2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7D4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DE5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BAF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B69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0B2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F0B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0,416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E3B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0,734</w:t>
            </w:r>
          </w:p>
        </w:tc>
      </w:tr>
      <w:tr w:rsidR="000C6D2B" w:rsidRPr="000C6D2B" w14:paraId="3ADAE1E4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E5A1" w14:textId="77777777" w:rsidR="000C6D2B" w:rsidRPr="000C6D2B" w:rsidRDefault="000C6D2B" w:rsidP="000C6D2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035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0C4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CB3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844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568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4E1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5A82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065B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6D2B" w:rsidRPr="000C6D2B" w14:paraId="4F97CEA3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BB72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пер. Школьный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F98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864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7AF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CE9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734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6C7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07B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17E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0,570</w:t>
            </w:r>
          </w:p>
        </w:tc>
      </w:tr>
      <w:tr w:rsidR="000C6D2B" w:rsidRPr="000C6D2B" w14:paraId="78FDCD5D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1544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ул. Октябрьская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813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AE3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27C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2AC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F4B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2EB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615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0,416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32E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0,734</w:t>
            </w:r>
          </w:p>
        </w:tc>
      </w:tr>
      <w:tr w:rsidR="000C6D2B" w:rsidRPr="000C6D2B" w14:paraId="1BE0EB7C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55E2" w14:textId="77777777" w:rsidR="000C6D2B" w:rsidRPr="000C6D2B" w:rsidRDefault="000C6D2B" w:rsidP="000C6D2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848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4A6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0CD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492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4E1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C71A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07DA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DDF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6D2B" w:rsidRPr="000C6D2B" w14:paraId="0863A9C5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ACD8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пер. Школьный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82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615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6F9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B85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E24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BF93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8B2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C2B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0,570</w:t>
            </w:r>
          </w:p>
        </w:tc>
      </w:tr>
      <w:tr w:rsidR="000C6D2B" w:rsidRPr="000C6D2B" w14:paraId="32F29413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A263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ул. Октябрьская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962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C02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15A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6DF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EBA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407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8E3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0,416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DB8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0,734</w:t>
            </w:r>
          </w:p>
        </w:tc>
      </w:tr>
      <w:tr w:rsidR="000C6D2B" w:rsidRPr="000C6D2B" w14:paraId="2736839B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6210" w14:textId="77777777" w:rsidR="000C6D2B" w:rsidRPr="000C6D2B" w:rsidRDefault="000C6D2B" w:rsidP="000C6D2B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0C6D2B">
              <w:rPr>
                <w:b/>
                <w:bCs/>
                <w:color w:val="000000"/>
                <w:sz w:val="16"/>
                <w:szCs w:val="16"/>
              </w:rPr>
              <w:t>5</w:t>
            </w:r>
            <w:r w:rsidRPr="000C6D2B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0C6D2B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CC6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E43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855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7FF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48C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B60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881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51E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6D2B" w:rsidRPr="000C6D2B" w14:paraId="11661F0E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A5FA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пер. Школьный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4B6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715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853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B02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96D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ABD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587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23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0,570</w:t>
            </w:r>
          </w:p>
        </w:tc>
      </w:tr>
      <w:tr w:rsidR="000C6D2B" w:rsidRPr="000C6D2B" w14:paraId="35AD4D1F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22F9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 xml:space="preserve">ул. </w:t>
            </w:r>
            <w:r w:rsidR="00781112" w:rsidRPr="000C6D2B">
              <w:rPr>
                <w:color w:val="000000"/>
                <w:sz w:val="16"/>
                <w:szCs w:val="16"/>
              </w:rPr>
              <w:lastRenderedPageBreak/>
              <w:t>Октябрьская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577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lastRenderedPageBreak/>
              <w:t>1,200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369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2DE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D7D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CE1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F55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D74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0,416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8BA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0,734</w:t>
            </w:r>
          </w:p>
        </w:tc>
      </w:tr>
      <w:tr w:rsidR="000C6D2B" w:rsidRPr="000C6D2B" w14:paraId="487DA8AA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697D" w14:textId="77777777" w:rsidR="000C6D2B" w:rsidRPr="000C6D2B" w:rsidRDefault="000C6D2B" w:rsidP="000C6D2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0C6D2B">
              <w:rPr>
                <w:b/>
                <w:bCs/>
                <w:color w:val="000000"/>
                <w:sz w:val="16"/>
                <w:szCs w:val="16"/>
              </w:rPr>
              <w:t>30</w:t>
            </w:r>
            <w:r w:rsidRPr="000C6D2B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0C6D2B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C85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629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CC9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C4F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465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B84A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558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7323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6D2B" w:rsidRPr="000C6D2B" w14:paraId="1A25E569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6F4E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пер. Школьный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CC3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364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F2E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E7A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DA0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C9C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070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0,640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890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0,570</w:t>
            </w:r>
          </w:p>
        </w:tc>
      </w:tr>
      <w:tr w:rsidR="000C6D2B" w:rsidRPr="000C6D2B" w14:paraId="3DE155B9" w14:textId="77777777" w:rsidTr="000C6D2B">
        <w:trPr>
          <w:trHeight w:val="20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A26B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Котельная </w:t>
            </w:r>
            <w:r w:rsidR="00781112" w:rsidRPr="000C6D2B">
              <w:rPr>
                <w:color w:val="000000"/>
                <w:sz w:val="16"/>
                <w:szCs w:val="16"/>
              </w:rPr>
              <w:t>ул. Октябрьская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C25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FA1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1B9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99A5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1,150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B1F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EB7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A19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0,416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7B9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0,734</w:t>
            </w:r>
          </w:p>
        </w:tc>
      </w:tr>
    </w:tbl>
    <w:p w14:paraId="08A27134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ADD86F2" w14:textId="77777777" w:rsidR="00E87E17" w:rsidRPr="000C6D2B" w:rsidRDefault="006F137E" w:rsidP="000C6D2B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F8ECE72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14"/>
        <w:gridCol w:w="741"/>
        <w:gridCol w:w="841"/>
        <w:gridCol w:w="809"/>
        <w:gridCol w:w="898"/>
        <w:gridCol w:w="948"/>
        <w:gridCol w:w="660"/>
        <w:gridCol w:w="956"/>
        <w:gridCol w:w="971"/>
        <w:gridCol w:w="876"/>
        <w:gridCol w:w="999"/>
      </w:tblGrid>
      <w:tr w:rsidR="000C6D2B" w:rsidRPr="000C6D2B" w14:paraId="2C49190E" w14:textId="77777777" w:rsidTr="000C6D2B">
        <w:trPr>
          <w:trHeight w:val="2100"/>
          <w:tblHeader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F822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E8A0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Площадь зоны действия теплоисточника, кв.км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0569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Количество потребителей, ед.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6B54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Среднее число потребителей на 1 кв.км, ед.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5BB9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Подключенная нагрузка, Гкал/ч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7265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Материальная характеристика тепловой сети, кв.м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4A48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Стоимость тепловых сетей, млн руб.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91D6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84DF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Средняя теплоплотность, Гкал/ч/кв.км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5FD0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Расчетный перепад температур теплоносителя в тепловой сети, гр.С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91B2" w14:textId="77777777" w:rsidR="000C6D2B" w:rsidRPr="000C6D2B" w:rsidRDefault="000C6D2B" w:rsidP="000C6D2B">
            <w:pPr>
              <w:ind w:left="-113" w:right="-113"/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Радиус эффективного теплоснабжения, км</w:t>
            </w:r>
          </w:p>
        </w:tc>
      </w:tr>
      <w:tr w:rsidR="000C6D2B" w:rsidRPr="000C6D2B" w14:paraId="561949F7" w14:textId="77777777" w:rsidTr="000C6D2B">
        <w:trPr>
          <w:trHeight w:val="12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FB31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36C2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0,1418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06D8B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748C2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1D76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E952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80,8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8C421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921EB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105861,0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71EFE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CE265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61AA7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1,194</w:t>
            </w:r>
          </w:p>
        </w:tc>
      </w:tr>
      <w:tr w:rsidR="000C6D2B" w:rsidRPr="000C6D2B" w14:paraId="1CB3BB76" w14:textId="77777777" w:rsidTr="000C6D2B">
        <w:trPr>
          <w:trHeight w:val="600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65A5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2769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0,1139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B105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10C3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7041A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50534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33,0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78BA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55370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103699,9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E9753" w14:textId="77777777" w:rsidR="000C6D2B" w:rsidRPr="000C6D2B" w:rsidRDefault="000C6D2B" w:rsidP="000C6D2B">
            <w:pPr>
              <w:jc w:val="right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285C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95021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1,246</w:t>
            </w:r>
          </w:p>
        </w:tc>
      </w:tr>
    </w:tbl>
    <w:p w14:paraId="362B5D8F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38B0F990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862CF24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5"/>
        <w:gridCol w:w="422"/>
        <w:gridCol w:w="422"/>
        <w:gridCol w:w="422"/>
        <w:gridCol w:w="422"/>
        <w:gridCol w:w="422"/>
        <w:gridCol w:w="423"/>
        <w:gridCol w:w="422"/>
        <w:gridCol w:w="422"/>
        <w:gridCol w:w="422"/>
        <w:gridCol w:w="422"/>
        <w:gridCol w:w="423"/>
        <w:gridCol w:w="422"/>
        <w:gridCol w:w="422"/>
        <w:gridCol w:w="422"/>
        <w:gridCol w:w="422"/>
        <w:gridCol w:w="423"/>
      </w:tblGrid>
      <w:tr w:rsidR="000C6D2B" w:rsidRPr="000C6D2B" w14:paraId="7986478A" w14:textId="77777777" w:rsidTr="000C6D2B">
        <w:trPr>
          <w:trHeight w:val="16"/>
          <w:tblHeader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1B1A360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6D540C4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2019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E225D19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75A53E9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F51E497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3BB519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23" w:type="dxa"/>
            <w:shd w:val="clear" w:color="auto" w:fill="auto"/>
            <w:noWrap/>
            <w:vAlign w:val="center"/>
          </w:tcPr>
          <w:p w14:paraId="0436EF4C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A86E25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3A70CFC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AA9FB69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61EB92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23" w:type="dxa"/>
            <w:shd w:val="clear" w:color="auto" w:fill="auto"/>
            <w:noWrap/>
            <w:vAlign w:val="center"/>
          </w:tcPr>
          <w:p w14:paraId="73B19DA6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FF9E801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1467490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6F27813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EF560D8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  <w:lang w:val="en-US"/>
              </w:rPr>
              <w:t>2033</w:t>
            </w:r>
          </w:p>
        </w:tc>
        <w:tc>
          <w:tcPr>
            <w:tcW w:w="423" w:type="dxa"/>
          </w:tcPr>
          <w:p w14:paraId="369126B2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0C6D2B">
              <w:rPr>
                <w:b/>
                <w:bCs/>
                <w:color w:val="000000"/>
                <w:sz w:val="15"/>
                <w:szCs w:val="15"/>
                <w:lang w:val="en-US"/>
              </w:rPr>
              <w:t>2034</w:t>
            </w:r>
          </w:p>
        </w:tc>
      </w:tr>
      <w:tr w:rsidR="000C6D2B" w:rsidRPr="000C6D2B" w14:paraId="0F0D2618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2F7360E9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59942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F9556E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F34121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BA605D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B3A157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3E57523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6F936A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1B3AE5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534267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CB5259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3C6FAA5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E74E1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EAC54F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444B54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AEABF4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vAlign w:val="center"/>
          </w:tcPr>
          <w:p w14:paraId="4AB7FA6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</w:tr>
      <w:tr w:rsidR="000C6D2B" w:rsidRPr="000C6D2B" w14:paraId="5BAD76C6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67B2BCE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E4C437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EC43C7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94F6E3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744833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A6B584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43279B6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1827E6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639605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23282D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6D133C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42BC982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82542B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87C612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6A91C9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0BAC8D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vAlign w:val="center"/>
          </w:tcPr>
          <w:p w14:paraId="78B8915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</w:tr>
      <w:tr w:rsidR="000C6D2B" w:rsidRPr="000C6D2B" w14:paraId="0E489D87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28B2699D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F8A842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FFC970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3A864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3DA44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FD5612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67FD427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9EC216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2CA598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7D8E26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672BEA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238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6B098ED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8BAD84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308F35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96C23A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49F94D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232</w:t>
            </w:r>
          </w:p>
        </w:tc>
        <w:tc>
          <w:tcPr>
            <w:tcW w:w="423" w:type="dxa"/>
            <w:vAlign w:val="center"/>
          </w:tcPr>
          <w:p w14:paraId="291E665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232</w:t>
            </w:r>
          </w:p>
        </w:tc>
      </w:tr>
      <w:tr w:rsidR="000C6D2B" w:rsidRPr="000C6D2B" w14:paraId="0A1D5AA5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12D004EF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15A03D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5521FB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2,90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A980D7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2,84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64A7C5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2,79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908F6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2,73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1ED99FF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2,67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DDA4F6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2,62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B25BEC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2,56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21471E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2,50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56322D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2,45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773D074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2,39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B4CC87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2,33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BB46F4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2,27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41EBB9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2,22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A1012F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2,16</w:t>
            </w:r>
          </w:p>
        </w:tc>
        <w:tc>
          <w:tcPr>
            <w:tcW w:w="423" w:type="dxa"/>
            <w:vAlign w:val="center"/>
          </w:tcPr>
          <w:p w14:paraId="25B41F3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2,10</w:t>
            </w:r>
          </w:p>
        </w:tc>
      </w:tr>
      <w:tr w:rsidR="000C6D2B" w:rsidRPr="000C6D2B" w14:paraId="7F736FD2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232B1621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6FCAD9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69BEC7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6CA978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524B04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8C36A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1D19F68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81403B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2DF7FC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33628F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FCEA1F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1528527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6F0F2A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49AC75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0DD3A8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1C220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  <w:tc>
          <w:tcPr>
            <w:tcW w:w="423" w:type="dxa"/>
            <w:vAlign w:val="center"/>
          </w:tcPr>
          <w:p w14:paraId="2C52CC4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0,41</w:t>
            </w:r>
          </w:p>
        </w:tc>
      </w:tr>
      <w:tr w:rsidR="000C6D2B" w:rsidRPr="000C6D2B" w14:paraId="20343C17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A95B5B1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C67F81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BA4FA9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32F7A0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6A522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CDFD2E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21A9DAA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370FF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76D416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572630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04F061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32A9CA3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6BF97B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F2C2B5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88472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31DAD9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  <w:tc>
          <w:tcPr>
            <w:tcW w:w="423" w:type="dxa"/>
            <w:vAlign w:val="center"/>
          </w:tcPr>
          <w:p w14:paraId="0499ED6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113,9</w:t>
            </w:r>
          </w:p>
        </w:tc>
      </w:tr>
      <w:tr w:rsidR="000C6D2B" w:rsidRPr="000C6D2B" w14:paraId="4A99262B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EF20B63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6AB7DF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C0BBAD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90B320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D8C112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17B361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0ED64B2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E0CC46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AD7324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CAFC01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D69932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663EA2E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FCFF3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3D7C5C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7CA891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F9A9C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vAlign w:val="center"/>
          </w:tcPr>
          <w:p w14:paraId="27F3AF4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</w:tr>
      <w:tr w:rsidR="000C6D2B" w:rsidRPr="000C6D2B" w14:paraId="26E0422E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705A097F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92B511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DD28DE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19A0F9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E54CA5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5E2D46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39FA5B6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490D01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28CB8A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B93FF5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7B8447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73274D3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5C9210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005B7E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66C098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9B580B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3" w:type="dxa"/>
            <w:vAlign w:val="center"/>
          </w:tcPr>
          <w:p w14:paraId="4318BB8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</w:t>
            </w:r>
          </w:p>
        </w:tc>
      </w:tr>
      <w:tr w:rsidR="000C6D2B" w:rsidRPr="000C6D2B" w14:paraId="3955FE5E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457A167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0D792D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929BC5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12C2FB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72EBFC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780997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0B8BAE4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8AA1AB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0D06D9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7085A9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68964C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0FEBCB2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3DDA57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92150D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E284CE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1B4E9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3" w:type="dxa"/>
            <w:vAlign w:val="center"/>
          </w:tcPr>
          <w:p w14:paraId="31A245A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</w:tr>
      <w:tr w:rsidR="000C6D2B" w:rsidRPr="000C6D2B" w14:paraId="4B275ABB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330C1D90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2D6E6B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95EE12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7F0CF8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C55CAD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252F29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03327BC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2C4509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054D15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0F05D6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03B63D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71717B1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98C926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0D939E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90485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234D6A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3" w:type="dxa"/>
            <w:vAlign w:val="center"/>
          </w:tcPr>
          <w:p w14:paraId="501B876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</w:t>
            </w:r>
          </w:p>
        </w:tc>
      </w:tr>
      <w:tr w:rsidR="000C6D2B" w:rsidRPr="000C6D2B" w14:paraId="1318CE36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3FD0949F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FE265B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B63E72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2A8AC2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BE1F38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647FF9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03245E1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53AF20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1639D3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592E09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EBF78C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0289DF7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E4E71E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759CE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511ABA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1F3F08D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23" w:type="dxa"/>
            <w:vAlign w:val="center"/>
          </w:tcPr>
          <w:p w14:paraId="66602FD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27</w:t>
            </w:r>
          </w:p>
        </w:tc>
      </w:tr>
      <w:tr w:rsidR="000C6D2B" w:rsidRPr="000C6D2B" w14:paraId="3B878911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39ABA571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8F69FE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60BE5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2744CD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2B446D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90EA08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0,13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5131A05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0,17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7E09A51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E8D138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53316DC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0,26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400B04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7977F3D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D1E9E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0,36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5070D5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A96EAC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ABA25B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0,46</w:t>
            </w:r>
          </w:p>
        </w:tc>
        <w:tc>
          <w:tcPr>
            <w:tcW w:w="423" w:type="dxa"/>
            <w:vAlign w:val="center"/>
          </w:tcPr>
          <w:p w14:paraId="3245D19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0,50</w:t>
            </w:r>
          </w:p>
        </w:tc>
      </w:tr>
      <w:tr w:rsidR="000C6D2B" w:rsidRPr="000C6D2B" w14:paraId="356C3EFE" w14:textId="77777777" w:rsidTr="000C6D2B">
        <w:trPr>
          <w:trHeight w:val="16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59A235E1" w14:textId="77777777" w:rsidR="000C6D2B" w:rsidRPr="000C6D2B" w:rsidRDefault="000C6D2B" w:rsidP="000C6D2B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EF9D76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1C8412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A78A014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0A2057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2B89D2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6F71520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964E29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E555AB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B856670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7B78F4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14:paraId="77FFB622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7FB2A6B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1,00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9970C4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2BF15F3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7B9E56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3" w:type="dxa"/>
            <w:vAlign w:val="center"/>
          </w:tcPr>
          <w:p w14:paraId="11A3010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C6D2B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14B96600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278ACBAB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2B42568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933"/>
        <w:gridCol w:w="549"/>
        <w:gridCol w:w="539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98"/>
      </w:tblGrid>
      <w:tr w:rsidR="000C6D2B" w:rsidRPr="000C6D2B" w14:paraId="4A93911E" w14:textId="77777777" w:rsidTr="000C6D2B">
        <w:trPr>
          <w:trHeight w:val="301"/>
          <w:tblHeader/>
        </w:trPr>
        <w:tc>
          <w:tcPr>
            <w:tcW w:w="142" w:type="pct"/>
            <w:shd w:val="clear" w:color="auto" w:fill="auto"/>
            <w:vAlign w:val="center"/>
            <w:hideMark/>
          </w:tcPr>
          <w:p w14:paraId="240BC8CC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22EE8E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1E26C37C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026364D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64FE0209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FA0F9D8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D9DC6DB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8E2B546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C50FF9D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A6B2B49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C68761A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E876A1C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BFE838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E086CDD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4455B8A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3D57D59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72" w:type="pct"/>
            <w:vAlign w:val="center"/>
          </w:tcPr>
          <w:p w14:paraId="00368C5D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47B374C5" w14:textId="77777777" w:rsidR="000C6D2B" w:rsidRPr="000C6D2B" w:rsidRDefault="000C6D2B" w:rsidP="000C6D2B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C6D2B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0C6D2B" w:rsidRPr="000C6D2B" w14:paraId="1ABEEE5D" w14:textId="77777777" w:rsidTr="000C6D2B">
        <w:trPr>
          <w:trHeight w:val="904"/>
        </w:trPr>
        <w:tc>
          <w:tcPr>
            <w:tcW w:w="142" w:type="pct"/>
            <w:shd w:val="clear" w:color="auto" w:fill="auto"/>
            <w:vAlign w:val="center"/>
            <w:hideMark/>
          </w:tcPr>
          <w:p w14:paraId="1A33152D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4C01AB1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48CCCCBF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8A0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930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570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930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E7C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A76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88F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12D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BB4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EE9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6E0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B5F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F5B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224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E65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C04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916,3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EC0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12855,6</w:t>
            </w:r>
          </w:p>
        </w:tc>
      </w:tr>
      <w:tr w:rsidR="000C6D2B" w:rsidRPr="000C6D2B" w14:paraId="6E35EB46" w14:textId="77777777" w:rsidTr="000C6D2B">
        <w:trPr>
          <w:trHeight w:val="1205"/>
        </w:trPr>
        <w:tc>
          <w:tcPr>
            <w:tcW w:w="142" w:type="pct"/>
            <w:shd w:val="clear" w:color="auto" w:fill="auto"/>
            <w:vAlign w:val="center"/>
            <w:hideMark/>
          </w:tcPr>
          <w:p w14:paraId="29CB1824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69E9F4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4D411D6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Тариф 2024 года * объем реализации текущего года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5B6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3992,17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52F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3992,17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509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4065,62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39F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11D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5AE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CB5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EC1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61F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DCE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6F2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C77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F99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2D5D4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4241,70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8E0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58708,66</w:t>
            </w:r>
          </w:p>
        </w:tc>
      </w:tr>
      <w:tr w:rsidR="000C6D2B" w:rsidRPr="000C6D2B" w14:paraId="064D621F" w14:textId="77777777" w:rsidTr="000C6D2B">
        <w:trPr>
          <w:trHeight w:val="904"/>
        </w:trPr>
        <w:tc>
          <w:tcPr>
            <w:tcW w:w="142" w:type="pct"/>
            <w:shd w:val="clear" w:color="auto" w:fill="auto"/>
            <w:vAlign w:val="center"/>
            <w:hideMark/>
          </w:tcPr>
          <w:p w14:paraId="258FCDE0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D9BE27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7460A55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369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81B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18,2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410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27,4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455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36,5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035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45,6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915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54,7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F49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63,9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6A2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283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FCE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124,6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E61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D47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142,8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51E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151,9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535E7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161,1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300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1141,7</w:t>
            </w:r>
          </w:p>
        </w:tc>
      </w:tr>
      <w:tr w:rsidR="000C6D2B" w:rsidRPr="000C6D2B" w14:paraId="252AA62A" w14:textId="77777777" w:rsidTr="000C6D2B">
        <w:trPr>
          <w:trHeight w:val="904"/>
        </w:trPr>
        <w:tc>
          <w:tcPr>
            <w:tcW w:w="142" w:type="pct"/>
            <w:shd w:val="clear" w:color="auto" w:fill="auto"/>
            <w:vAlign w:val="center"/>
            <w:hideMark/>
          </w:tcPr>
          <w:p w14:paraId="61B9E4E0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8E4642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742A267E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ABC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E2C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23,4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002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DA0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C35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58,5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AC0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9D6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81,9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EB8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93,6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B70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28F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65C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128,7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498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4EA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152,1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6CB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539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1228,5</w:t>
            </w:r>
          </w:p>
        </w:tc>
      </w:tr>
      <w:tr w:rsidR="000C6D2B" w:rsidRPr="000C6D2B" w14:paraId="761A2283" w14:textId="77777777" w:rsidTr="000C6D2B">
        <w:trPr>
          <w:trHeight w:val="602"/>
        </w:trPr>
        <w:tc>
          <w:tcPr>
            <w:tcW w:w="142" w:type="pct"/>
            <w:shd w:val="clear" w:color="auto" w:fill="auto"/>
            <w:vAlign w:val="center"/>
            <w:hideMark/>
          </w:tcPr>
          <w:p w14:paraId="70354D7B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EA58AD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0458BB65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BD4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01E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AC1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C82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3E0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A0C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28F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85C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6C1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F37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FEA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B99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970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FF35C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6F3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2,07</w:t>
            </w:r>
          </w:p>
        </w:tc>
      </w:tr>
      <w:tr w:rsidR="000C6D2B" w:rsidRPr="000C6D2B" w14:paraId="2BA8FA3F" w14:textId="77777777" w:rsidTr="000C6D2B">
        <w:trPr>
          <w:trHeight w:val="904"/>
        </w:trPr>
        <w:tc>
          <w:tcPr>
            <w:tcW w:w="142" w:type="pct"/>
            <w:shd w:val="clear" w:color="auto" w:fill="auto"/>
            <w:vAlign w:val="center"/>
            <w:hideMark/>
          </w:tcPr>
          <w:p w14:paraId="63AAE8C2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B04D58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3C93EDE7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94F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2CE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991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2AB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A7B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135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D3D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BF0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C31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EE0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48C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CF2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107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846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BE0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5460</w:t>
            </w:r>
          </w:p>
        </w:tc>
      </w:tr>
      <w:tr w:rsidR="000C6D2B" w:rsidRPr="000C6D2B" w14:paraId="730CB77B" w14:textId="77777777" w:rsidTr="000C6D2B">
        <w:trPr>
          <w:trHeight w:val="301"/>
        </w:trPr>
        <w:tc>
          <w:tcPr>
            <w:tcW w:w="142" w:type="pct"/>
            <w:shd w:val="clear" w:color="auto" w:fill="auto"/>
            <w:vAlign w:val="center"/>
            <w:hideMark/>
          </w:tcPr>
          <w:p w14:paraId="0C95055A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FB0597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78125F06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5BF8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1D6C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9A78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A617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988D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04AD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6E89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7894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9470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8241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AAF0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349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0928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EAA5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8EBC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C6D2B" w:rsidRPr="000C6D2B" w14:paraId="63E0365A" w14:textId="77777777" w:rsidTr="000C6D2B">
        <w:trPr>
          <w:trHeight w:val="904"/>
        </w:trPr>
        <w:tc>
          <w:tcPr>
            <w:tcW w:w="142" w:type="pct"/>
            <w:shd w:val="clear" w:color="auto" w:fill="auto"/>
            <w:vAlign w:val="center"/>
            <w:hideMark/>
          </w:tcPr>
          <w:p w14:paraId="49E7ED2F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182F585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7811DA2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57D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EA8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674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0302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330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679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9E2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8AD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4A0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966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05A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BB24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431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93DD9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E82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0</w:t>
            </w:r>
          </w:p>
        </w:tc>
      </w:tr>
      <w:tr w:rsidR="000C6D2B" w:rsidRPr="000C6D2B" w14:paraId="467D7B96" w14:textId="77777777" w:rsidTr="000C6D2B">
        <w:trPr>
          <w:trHeight w:val="904"/>
        </w:trPr>
        <w:tc>
          <w:tcPr>
            <w:tcW w:w="142" w:type="pct"/>
            <w:shd w:val="clear" w:color="auto" w:fill="auto"/>
            <w:vAlign w:val="center"/>
            <w:hideMark/>
          </w:tcPr>
          <w:p w14:paraId="2B920E63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3EB0D4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091265B9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203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4FD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1E8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2EE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8E4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969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775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35A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2B38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D2F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375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A8C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69C1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1489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BCB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5460</w:t>
            </w:r>
          </w:p>
        </w:tc>
      </w:tr>
      <w:tr w:rsidR="000C6D2B" w:rsidRPr="000C6D2B" w14:paraId="75B85776" w14:textId="77777777" w:rsidTr="000C6D2B">
        <w:trPr>
          <w:trHeight w:val="1205"/>
        </w:trPr>
        <w:tc>
          <w:tcPr>
            <w:tcW w:w="142" w:type="pct"/>
            <w:shd w:val="clear" w:color="auto" w:fill="auto"/>
            <w:vAlign w:val="center"/>
            <w:hideMark/>
          </w:tcPr>
          <w:p w14:paraId="56FB068D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373FFD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 xml:space="preserve">НВВ с учетом реализации мероприятий и инвестиционной составляющей в тарифе, </w:t>
            </w:r>
            <w:r w:rsidRPr="000C6D2B">
              <w:rPr>
                <w:color w:val="000000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1D9EB4EA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lastRenderedPageBreak/>
              <w:t>Стр. 2-стр.3+стр.4+сумма по стр. 6.2./15 лет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2CF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3994,77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66F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3997,37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B3D3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4073,32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71E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4252,00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8DDB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4254,60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CE97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4257,20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745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4259,70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D0DA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4262,30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1675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4247,80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697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4234,10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91DD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4236,70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A0A0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4239,30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160F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4241,90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01B6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4244,40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68CC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58795,46</w:t>
            </w:r>
          </w:p>
        </w:tc>
      </w:tr>
      <w:tr w:rsidR="000C6D2B" w:rsidRPr="000C6D2B" w14:paraId="31CE0C23" w14:textId="77777777" w:rsidTr="000C6D2B">
        <w:trPr>
          <w:trHeight w:val="301"/>
        </w:trPr>
        <w:tc>
          <w:tcPr>
            <w:tcW w:w="142" w:type="pct"/>
            <w:shd w:val="clear" w:color="auto" w:fill="auto"/>
            <w:vAlign w:val="center"/>
            <w:hideMark/>
          </w:tcPr>
          <w:p w14:paraId="3C0045B9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7FADC9" w14:textId="77777777" w:rsidR="000C6D2B" w:rsidRPr="000C6D2B" w:rsidRDefault="000C6D2B" w:rsidP="000C6D2B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Тариф, руб./Гкал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4A3AE138" w14:textId="77777777" w:rsidR="000C6D2B" w:rsidRPr="000C6D2B" w:rsidRDefault="000C6D2B" w:rsidP="000C6D2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EFC15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98A32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76E77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59DF3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9617F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2679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A18F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CE3B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47AC2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4FB2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5D2C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1E0D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B3FC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AD88" w14:textId="77777777" w:rsidR="000C6D2B" w:rsidRPr="000C6D2B" w:rsidRDefault="000C6D2B" w:rsidP="000C6D2B">
            <w:pPr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EBEE" w14:textId="77777777" w:rsidR="000C6D2B" w:rsidRPr="000C6D2B" w:rsidRDefault="000C6D2B" w:rsidP="000C6D2B">
            <w:pPr>
              <w:jc w:val="center"/>
              <w:rPr>
                <w:color w:val="000000"/>
                <w:sz w:val="16"/>
                <w:szCs w:val="16"/>
              </w:rPr>
            </w:pPr>
            <w:r w:rsidRPr="000C6D2B">
              <w:rPr>
                <w:color w:val="000000"/>
                <w:sz w:val="16"/>
                <w:szCs w:val="16"/>
              </w:rPr>
              <w:t>4573,53</w:t>
            </w:r>
          </w:p>
        </w:tc>
      </w:tr>
    </w:tbl>
    <w:p w14:paraId="48B46C29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4CA64BBE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22B4929D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1"/>
        <w:gridCol w:w="5062"/>
      </w:tblGrid>
      <w:tr w:rsidR="000C6D2B" w:rsidRPr="000C6D2B" w14:paraId="4BCADEF2" w14:textId="77777777" w:rsidTr="000E2695">
        <w:trPr>
          <w:trHeight w:val="25"/>
          <w:tblHeader/>
        </w:trPr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04695BAB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62" w:type="dxa"/>
            <w:shd w:val="clear" w:color="auto" w:fill="auto"/>
            <w:noWrap/>
            <w:vAlign w:val="center"/>
            <w:hideMark/>
          </w:tcPr>
          <w:p w14:paraId="58EE5F4C" w14:textId="77777777" w:rsidR="000C6D2B" w:rsidRPr="000C6D2B" w:rsidRDefault="000C6D2B" w:rsidP="000C6D2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C6D2B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0C6D2B" w:rsidRPr="000C6D2B" w14:paraId="7899585E" w14:textId="77777777" w:rsidTr="000E2695">
        <w:trPr>
          <w:trHeight w:val="25"/>
        </w:trPr>
        <w:tc>
          <w:tcPr>
            <w:tcW w:w="5001" w:type="dxa"/>
            <w:vMerge w:val="restart"/>
            <w:shd w:val="clear" w:color="auto" w:fill="auto"/>
            <w:noWrap/>
            <w:vAlign w:val="center"/>
            <w:hideMark/>
          </w:tcPr>
          <w:p w14:paraId="40D7B8D0" w14:textId="77777777" w:rsidR="000C6D2B" w:rsidRPr="000C6D2B" w:rsidRDefault="000C6D2B" w:rsidP="000C6D2B">
            <w:pPr>
              <w:jc w:val="center"/>
              <w:rPr>
                <w:color w:val="000000"/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ООО «Теплоресурс»</w:t>
            </w:r>
          </w:p>
        </w:tc>
        <w:tc>
          <w:tcPr>
            <w:tcW w:w="5062" w:type="dxa"/>
            <w:shd w:val="clear" w:color="auto" w:fill="auto"/>
            <w:noWrap/>
            <w:hideMark/>
          </w:tcPr>
          <w:p w14:paraId="2ED9E7AB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Зона действия котельной</w:t>
            </w:r>
            <w:r w:rsidRPr="000C6D2B">
              <w:rPr>
                <w:sz w:val="18"/>
                <w:szCs w:val="18"/>
              </w:rPr>
              <w:t xml:space="preserve"> </w:t>
            </w:r>
            <w:r w:rsidR="00781112" w:rsidRPr="000C6D2B">
              <w:rPr>
                <w:sz w:val="18"/>
                <w:szCs w:val="18"/>
              </w:rPr>
              <w:t>пер. Школьный</w:t>
            </w:r>
          </w:p>
        </w:tc>
      </w:tr>
      <w:tr w:rsidR="000C6D2B" w:rsidRPr="000C6D2B" w14:paraId="1CBF8215" w14:textId="77777777" w:rsidTr="000E2695">
        <w:trPr>
          <w:trHeight w:val="25"/>
        </w:trPr>
        <w:tc>
          <w:tcPr>
            <w:tcW w:w="5001" w:type="dxa"/>
            <w:vMerge/>
            <w:shd w:val="clear" w:color="auto" w:fill="auto"/>
            <w:noWrap/>
            <w:vAlign w:val="bottom"/>
            <w:hideMark/>
          </w:tcPr>
          <w:p w14:paraId="2DE018C4" w14:textId="77777777" w:rsidR="000C6D2B" w:rsidRPr="000C6D2B" w:rsidRDefault="000C6D2B" w:rsidP="000C6D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62" w:type="dxa"/>
            <w:shd w:val="clear" w:color="auto" w:fill="auto"/>
            <w:noWrap/>
            <w:hideMark/>
          </w:tcPr>
          <w:p w14:paraId="0922F28B" w14:textId="77777777" w:rsidR="000C6D2B" w:rsidRPr="000C6D2B" w:rsidRDefault="000C6D2B" w:rsidP="000C6D2B">
            <w:pPr>
              <w:rPr>
                <w:sz w:val="18"/>
                <w:szCs w:val="18"/>
              </w:rPr>
            </w:pPr>
            <w:r w:rsidRPr="000C6D2B">
              <w:rPr>
                <w:color w:val="000000"/>
                <w:sz w:val="18"/>
                <w:szCs w:val="18"/>
              </w:rPr>
              <w:t>Зона действия котельной</w:t>
            </w:r>
            <w:r w:rsidRPr="000C6D2B">
              <w:rPr>
                <w:sz w:val="18"/>
                <w:szCs w:val="18"/>
              </w:rPr>
              <w:t xml:space="preserve"> </w:t>
            </w:r>
            <w:r w:rsidR="00781112" w:rsidRPr="000C6D2B">
              <w:rPr>
                <w:sz w:val="18"/>
                <w:szCs w:val="18"/>
              </w:rPr>
              <w:t>ул. Октябрьская</w:t>
            </w:r>
          </w:p>
        </w:tc>
      </w:tr>
    </w:tbl>
    <w:p w14:paraId="79EE3352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4233CCDF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5847590F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«Теплоресу</w:t>
      </w:r>
      <w:r w:rsidR="007632DE">
        <w:rPr>
          <w:sz w:val="26"/>
          <w:szCs w:val="26"/>
        </w:rPr>
        <w:t>рс»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44306A51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0E2695">
        <w:rPr>
          <w:bCs/>
          <w:sz w:val="26"/>
          <w:szCs w:val="26"/>
        </w:rPr>
        <w:t>4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106B856A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0E2695">
        <w:rPr>
          <w:bCs/>
          <w:sz w:val="18"/>
          <w:szCs w:val="18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0E2695" w:rsidRPr="000E2695" w14:paraId="52508D78" w14:textId="77777777" w:rsidTr="00D13FEC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7E9DAC6" w14:textId="77777777" w:rsidR="000E2695" w:rsidRPr="000E2695" w:rsidRDefault="000E2695" w:rsidP="000E26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317A984D" w14:textId="77777777" w:rsidR="000E2695" w:rsidRPr="000E2695" w:rsidRDefault="000E2695" w:rsidP="000E26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4731888E" w14:textId="77777777" w:rsidR="000E2695" w:rsidRPr="000E2695" w:rsidRDefault="000E2695" w:rsidP="000E26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Затраты теплоносителя на компенсацию потерь, куб.м/ч</w:t>
            </w:r>
          </w:p>
        </w:tc>
      </w:tr>
      <w:tr w:rsidR="000E2695" w:rsidRPr="000E2695" w14:paraId="58B3428D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7502548" w14:textId="77777777" w:rsidR="000E2695" w:rsidRPr="000E2695" w:rsidRDefault="000E2695" w:rsidP="000E26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</w:tr>
      <w:tr w:rsidR="000E2695" w:rsidRPr="000E2695" w14:paraId="60AC9C2C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700CFDC0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3D6FA97C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236,9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FC5C1E6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0E2695" w:rsidRPr="000E2695" w14:paraId="3D1FB904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58F03B7E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1327461D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93,5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4B98B3E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0E2695" w:rsidRPr="000E2695" w14:paraId="6028044B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509B316" w14:textId="77777777" w:rsidR="000E2695" w:rsidRPr="000E2695" w:rsidRDefault="000E2695" w:rsidP="000E26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20121 г.</w:t>
            </w:r>
          </w:p>
        </w:tc>
      </w:tr>
      <w:tr w:rsidR="000E2695" w:rsidRPr="000E2695" w14:paraId="466378F7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7A399F03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0F963A44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232,4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1460611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0E2695" w:rsidRPr="000E2695" w14:paraId="31DE0DC2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71247DCF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1FFB657D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91,5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A71267C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0E2695" w:rsidRPr="000E2695" w14:paraId="79A0C4E0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EC2937C" w14:textId="77777777" w:rsidR="000E2695" w:rsidRPr="000E2695" w:rsidRDefault="000E2695" w:rsidP="000E26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0E2695" w:rsidRPr="000E2695" w14:paraId="2638B327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27ADB47F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4DF22E00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227,8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5EDB82E0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0E2695" w:rsidRPr="000E2695" w14:paraId="5A48CC3B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683DA898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2079CFB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89,6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C22B363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0E2695" w:rsidRPr="000E2695" w14:paraId="04415738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5CFE999" w14:textId="77777777" w:rsidR="000E2695" w:rsidRPr="000E2695" w:rsidRDefault="000E2695" w:rsidP="000E26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0E2695" w:rsidRPr="000E2695" w14:paraId="7C0F3171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59BBC181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12FB5A9E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223,3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FD01053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0E2695" w:rsidRPr="000E2695" w14:paraId="13CE5553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6DE8AE77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1279F32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87,6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B721CF8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0E2695" w:rsidRPr="000E2695" w14:paraId="7DB2C9B4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DAC151C" w14:textId="77777777" w:rsidR="000E2695" w:rsidRPr="000E2695" w:rsidRDefault="000E2695" w:rsidP="000E26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0E2695" w:rsidRPr="000E2695" w14:paraId="6C3103C4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4EF10C61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1074C72C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218,7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B09A5F8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0E2695" w:rsidRPr="000E2695" w14:paraId="3631BBF9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2F6A6CF7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0E315D3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85,7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2C90E2D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0E2695" w:rsidRPr="000E2695" w14:paraId="38DBDC72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D052151" w14:textId="77777777" w:rsidR="000E2695" w:rsidRPr="000E2695" w:rsidRDefault="000E2695" w:rsidP="000E26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2025 – 2029 г.</w:t>
            </w:r>
          </w:p>
        </w:tc>
      </w:tr>
      <w:tr w:rsidR="000E2695" w:rsidRPr="000E2695" w14:paraId="0A0E2782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65A4C7D8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D939FC7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3658E3B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0E2695" w:rsidRPr="000E2695" w14:paraId="3604F465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5C0E50EF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C43CF32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75,9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07079FF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0E2695" w:rsidRPr="000E2695" w14:paraId="36209C98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720887A" w14:textId="77777777" w:rsidR="000E2695" w:rsidRPr="000E2695" w:rsidRDefault="000E2695" w:rsidP="000E269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2030 – 2034 г.</w:t>
            </w:r>
          </w:p>
        </w:tc>
      </w:tr>
      <w:tr w:rsidR="000E2695" w:rsidRPr="000E2695" w14:paraId="7BF6DE25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1C2438D4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пер. Школьный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34A4ED0A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173,3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626722C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0E2695" w:rsidRPr="000E2695" w14:paraId="0EF0294B" w14:textId="77777777" w:rsidTr="00D13FEC">
        <w:trPr>
          <w:trHeight w:val="20"/>
        </w:trPr>
        <w:tc>
          <w:tcPr>
            <w:tcW w:w="2613" w:type="pct"/>
            <w:shd w:val="clear" w:color="auto" w:fill="auto"/>
            <w:hideMark/>
          </w:tcPr>
          <w:p w14:paraId="48B51B51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 xml:space="preserve">Котельная </w:t>
            </w:r>
            <w:r w:rsidR="00781112" w:rsidRPr="000E2695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6E5BF3A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66,2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6E5F4E1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0,02</w:t>
            </w:r>
          </w:p>
        </w:tc>
      </w:tr>
    </w:tbl>
    <w:p w14:paraId="2E6CD5A6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204D0C03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46D2863D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0E2695">
        <w:t>5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1574A003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lastRenderedPageBreak/>
        <w:t xml:space="preserve">«Таблица </w:t>
      </w:r>
      <w:r w:rsidR="000E2695">
        <w:rPr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0E2695" w:rsidRPr="000E2695" w14:paraId="71421FA8" w14:textId="77777777" w:rsidTr="00D13FEC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362B625D" w14:textId="77777777" w:rsidR="000E2695" w:rsidRPr="000E2695" w:rsidRDefault="000E2695" w:rsidP="000E26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39696A5E" w14:textId="77777777" w:rsidR="000E2695" w:rsidRPr="000E2695" w:rsidRDefault="000E2695" w:rsidP="000E26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227729" w14:textId="77777777" w:rsidR="000E2695" w:rsidRPr="000E2695" w:rsidRDefault="000E2695" w:rsidP="000E26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2695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0E269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E2695" w:rsidRPr="000E2695" w14:paraId="7EFFBBAE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0C55FFA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2020 г.</w:t>
            </w:r>
          </w:p>
        </w:tc>
      </w:tr>
      <w:tr w:rsidR="000E2695" w:rsidRPr="000E2695" w14:paraId="7278B85F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33CFF574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4C0824B4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F74E4C1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0,63</w:t>
            </w:r>
          </w:p>
        </w:tc>
      </w:tr>
      <w:tr w:rsidR="000E2695" w:rsidRPr="000E2695" w14:paraId="27E374CF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1C4602E2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44E96102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83B5973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0,60</w:t>
            </w:r>
          </w:p>
        </w:tc>
      </w:tr>
      <w:tr w:rsidR="000E2695" w:rsidRPr="000E2695" w14:paraId="44642A0F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C04EF7B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0E2695" w:rsidRPr="000E2695" w14:paraId="06C4E6AF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51AE5C43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91655E0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8E93C8E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0,63</w:t>
            </w:r>
          </w:p>
        </w:tc>
      </w:tr>
      <w:tr w:rsidR="000E2695" w:rsidRPr="000E2695" w14:paraId="2A35487A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4AD28BE9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0A4E364D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585D47A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0,60</w:t>
            </w:r>
          </w:p>
        </w:tc>
      </w:tr>
      <w:tr w:rsidR="000E2695" w:rsidRPr="000E2695" w14:paraId="464F19DC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2A496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0E2695" w:rsidRPr="000E2695" w14:paraId="74D81BE5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639FE928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08C09460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F08EF7B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0,63</w:t>
            </w:r>
          </w:p>
        </w:tc>
      </w:tr>
      <w:tr w:rsidR="000E2695" w:rsidRPr="000E2695" w14:paraId="4B004FFB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21B314B5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6E2E289C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BD8E61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0,60</w:t>
            </w:r>
          </w:p>
        </w:tc>
      </w:tr>
      <w:tr w:rsidR="000E2695" w:rsidRPr="000E2695" w14:paraId="0A80E421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609369C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0E2695" w:rsidRPr="000E2695" w14:paraId="27E42CD8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0DBC7738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12365FC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B055D96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0,63</w:t>
            </w:r>
          </w:p>
        </w:tc>
      </w:tr>
      <w:tr w:rsidR="000E2695" w:rsidRPr="000E2695" w14:paraId="228B997A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77991CC7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47F1F4FB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850103C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0,60</w:t>
            </w:r>
          </w:p>
        </w:tc>
      </w:tr>
      <w:tr w:rsidR="000E2695" w:rsidRPr="000E2695" w14:paraId="67DF5584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08BA254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0E2695" w:rsidRPr="000E2695" w14:paraId="210DB9B7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7DE0A375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2DEBBF0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80C75BD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0,63</w:t>
            </w:r>
          </w:p>
        </w:tc>
      </w:tr>
      <w:tr w:rsidR="000E2695" w:rsidRPr="000E2695" w14:paraId="45B69558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269A6418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0BFEB28E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514B027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0,60</w:t>
            </w:r>
          </w:p>
        </w:tc>
      </w:tr>
      <w:tr w:rsidR="000E2695" w:rsidRPr="000E2695" w14:paraId="04D752ED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88C2E42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2025 – 2029 г.</w:t>
            </w:r>
          </w:p>
        </w:tc>
      </w:tr>
      <w:tr w:rsidR="000E2695" w:rsidRPr="000E2695" w14:paraId="60A1A056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5395035F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16AF32F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A433DAB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0,63</w:t>
            </w:r>
          </w:p>
        </w:tc>
      </w:tr>
      <w:tr w:rsidR="000E2695" w:rsidRPr="000E2695" w14:paraId="0E9DE19F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3390ED91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9F6A3D9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5F8A34E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0,60</w:t>
            </w:r>
          </w:p>
        </w:tc>
      </w:tr>
      <w:tr w:rsidR="000E2695" w:rsidRPr="000E2695" w14:paraId="4DFB8CDD" w14:textId="77777777" w:rsidTr="00D13FEC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E55505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b/>
                <w:bCs/>
                <w:color w:val="000000"/>
                <w:sz w:val="18"/>
                <w:szCs w:val="18"/>
              </w:rPr>
              <w:t>2030 – 2034 г.</w:t>
            </w:r>
          </w:p>
        </w:tc>
      </w:tr>
      <w:tr w:rsidR="000E2695" w:rsidRPr="000E2695" w14:paraId="2CA97886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4657D147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пер. Школьный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2046636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DD20227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0,63</w:t>
            </w:r>
          </w:p>
        </w:tc>
      </w:tr>
      <w:tr w:rsidR="000E2695" w:rsidRPr="000E2695" w14:paraId="4BE52919" w14:textId="77777777" w:rsidTr="00D13FEC">
        <w:trPr>
          <w:trHeight w:val="20"/>
        </w:trPr>
        <w:tc>
          <w:tcPr>
            <w:tcW w:w="1396" w:type="pct"/>
            <w:shd w:val="clear" w:color="auto" w:fill="auto"/>
            <w:hideMark/>
          </w:tcPr>
          <w:p w14:paraId="7C8164F3" w14:textId="77777777" w:rsidR="000E2695" w:rsidRPr="000E2695" w:rsidRDefault="000E2695" w:rsidP="000E2695">
            <w:pPr>
              <w:rPr>
                <w:sz w:val="18"/>
                <w:szCs w:val="18"/>
              </w:rPr>
            </w:pPr>
            <w:r w:rsidRPr="000E2695">
              <w:rPr>
                <w:sz w:val="18"/>
                <w:szCs w:val="18"/>
              </w:rPr>
              <w:t>Котельная ул. Октябрьская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0B0AA7EE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2D90D6F" w14:textId="77777777" w:rsidR="000E2695" w:rsidRPr="000E2695" w:rsidRDefault="000E2695" w:rsidP="000E2695">
            <w:pPr>
              <w:jc w:val="center"/>
              <w:rPr>
                <w:color w:val="000000"/>
                <w:sz w:val="18"/>
                <w:szCs w:val="18"/>
              </w:rPr>
            </w:pPr>
            <w:r w:rsidRPr="000E2695">
              <w:rPr>
                <w:color w:val="000000"/>
                <w:sz w:val="18"/>
                <w:szCs w:val="18"/>
              </w:rPr>
              <w:t>0,60</w:t>
            </w:r>
          </w:p>
        </w:tc>
      </w:tr>
    </w:tbl>
    <w:p w14:paraId="316692C1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4718B474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>
        <w:t>8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19CFA4C7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>
        <w:rPr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1031"/>
        <w:gridCol w:w="1366"/>
        <w:gridCol w:w="1418"/>
        <w:gridCol w:w="1424"/>
        <w:gridCol w:w="1650"/>
      </w:tblGrid>
      <w:tr w:rsidR="00E24C5A" w:rsidRPr="00E24C5A" w14:paraId="4D3A1E76" w14:textId="77777777" w:rsidTr="00D13FEC">
        <w:trPr>
          <w:trHeight w:val="20"/>
          <w:tblHeader/>
        </w:trPr>
        <w:tc>
          <w:tcPr>
            <w:tcW w:w="1526" w:type="pct"/>
            <w:vMerge w:val="restart"/>
            <w:shd w:val="clear" w:color="auto" w:fill="auto"/>
            <w:vAlign w:val="center"/>
            <w:hideMark/>
          </w:tcPr>
          <w:p w14:paraId="4DF12994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  <w:hideMark/>
          </w:tcPr>
          <w:p w14:paraId="37D4F0F4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Вид топлива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14:paraId="7F2C807A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Удельный расход топлива, кг у.т.</w:t>
            </w:r>
          </w:p>
        </w:tc>
        <w:tc>
          <w:tcPr>
            <w:tcW w:w="2265" w:type="pct"/>
            <w:gridSpan w:val="3"/>
            <w:shd w:val="clear" w:color="auto" w:fill="auto"/>
            <w:vAlign w:val="center"/>
            <w:hideMark/>
          </w:tcPr>
          <w:p w14:paraId="6949BF3B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Годовое потребление топлива, т у.т.</w:t>
            </w:r>
          </w:p>
        </w:tc>
      </w:tr>
      <w:tr w:rsidR="00E24C5A" w:rsidRPr="00E24C5A" w14:paraId="1A5ED7F6" w14:textId="77777777" w:rsidTr="00D13FEC">
        <w:trPr>
          <w:trHeight w:val="20"/>
          <w:tblHeader/>
        </w:trPr>
        <w:tc>
          <w:tcPr>
            <w:tcW w:w="1526" w:type="pct"/>
            <w:vMerge/>
            <w:vAlign w:val="center"/>
            <w:hideMark/>
          </w:tcPr>
          <w:p w14:paraId="49AF8183" w14:textId="77777777" w:rsidR="00E24C5A" w:rsidRPr="00E24C5A" w:rsidRDefault="00E24C5A" w:rsidP="00E24C5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vMerge/>
            <w:vAlign w:val="center"/>
            <w:hideMark/>
          </w:tcPr>
          <w:p w14:paraId="6D0866F6" w14:textId="77777777" w:rsidR="00E24C5A" w:rsidRPr="00E24C5A" w:rsidRDefault="00E24C5A" w:rsidP="00E24C5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7662EC8A" w14:textId="77777777" w:rsidR="00E24C5A" w:rsidRPr="00E24C5A" w:rsidRDefault="00E24C5A" w:rsidP="00E24C5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 w:val="restart"/>
            <w:shd w:val="clear" w:color="auto" w:fill="auto"/>
            <w:vAlign w:val="center"/>
            <w:hideMark/>
          </w:tcPr>
          <w:p w14:paraId="4C197007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550" w:type="pct"/>
            <w:gridSpan w:val="2"/>
            <w:shd w:val="clear" w:color="auto" w:fill="auto"/>
            <w:vAlign w:val="center"/>
            <w:hideMark/>
          </w:tcPr>
          <w:p w14:paraId="06EBAD2A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</w:tr>
      <w:tr w:rsidR="00E24C5A" w:rsidRPr="00E24C5A" w14:paraId="26C63ACD" w14:textId="77777777" w:rsidTr="00D13FEC">
        <w:trPr>
          <w:trHeight w:val="20"/>
          <w:tblHeader/>
        </w:trPr>
        <w:tc>
          <w:tcPr>
            <w:tcW w:w="1526" w:type="pct"/>
            <w:vMerge/>
            <w:vAlign w:val="center"/>
            <w:hideMark/>
          </w:tcPr>
          <w:p w14:paraId="438FB895" w14:textId="77777777" w:rsidR="00E24C5A" w:rsidRPr="00E24C5A" w:rsidRDefault="00E24C5A" w:rsidP="00E24C5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0" w:type="pct"/>
            <w:vMerge/>
            <w:vAlign w:val="center"/>
            <w:hideMark/>
          </w:tcPr>
          <w:p w14:paraId="7BA8F927" w14:textId="77777777" w:rsidR="00E24C5A" w:rsidRPr="00E24C5A" w:rsidRDefault="00E24C5A" w:rsidP="00E24C5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1C6B42E2" w14:textId="77777777" w:rsidR="00E24C5A" w:rsidRPr="00E24C5A" w:rsidRDefault="00E24C5A" w:rsidP="00E24C5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  <w:vAlign w:val="center"/>
            <w:hideMark/>
          </w:tcPr>
          <w:p w14:paraId="59F1995D" w14:textId="77777777" w:rsidR="00E24C5A" w:rsidRPr="00E24C5A" w:rsidRDefault="00E24C5A" w:rsidP="00E24C5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249566A5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128F83F6" w14:textId="77777777" w:rsidR="00E24C5A" w:rsidRPr="00E24C5A" w:rsidRDefault="00E24C5A" w:rsidP="00E24C5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E24C5A" w:rsidRPr="00E24C5A" w14:paraId="0034EDD3" w14:textId="77777777" w:rsidTr="00D13FEC">
        <w:trPr>
          <w:trHeight w:val="20"/>
        </w:trPr>
        <w:tc>
          <w:tcPr>
            <w:tcW w:w="1526" w:type="pct"/>
            <w:shd w:val="clear" w:color="auto" w:fill="auto"/>
            <w:noWrap/>
            <w:vAlign w:val="center"/>
            <w:hideMark/>
          </w:tcPr>
          <w:p w14:paraId="1DCA9A6C" w14:textId="77777777" w:rsidR="00E24C5A" w:rsidRPr="00E24C5A" w:rsidRDefault="00E24C5A" w:rsidP="00E24C5A">
            <w:pPr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 xml:space="preserve">Котельная </w:t>
            </w:r>
            <w:r w:rsidR="00781112" w:rsidRPr="00E24C5A">
              <w:rPr>
                <w:color w:val="000000"/>
                <w:sz w:val="18"/>
                <w:szCs w:val="18"/>
              </w:rPr>
              <w:t>пер. Школьный</w:t>
            </w:r>
          </w:p>
        </w:tc>
        <w:tc>
          <w:tcPr>
            <w:tcW w:w="520" w:type="pct"/>
            <w:shd w:val="clear" w:color="auto" w:fill="auto"/>
            <w:noWrap/>
            <w:vAlign w:val="center"/>
          </w:tcPr>
          <w:p w14:paraId="0092F3CF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Дрова</w:t>
            </w:r>
          </w:p>
        </w:tc>
        <w:tc>
          <w:tcPr>
            <w:tcW w:w="689" w:type="pct"/>
            <w:shd w:val="clear" w:color="auto" w:fill="auto"/>
            <w:noWrap/>
            <w:vAlign w:val="bottom"/>
          </w:tcPr>
          <w:p w14:paraId="20A0061F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238,1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14:paraId="36179666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718" w:type="pct"/>
            <w:shd w:val="clear" w:color="auto" w:fill="auto"/>
            <w:noWrap/>
            <w:vAlign w:val="bottom"/>
          </w:tcPr>
          <w:p w14:paraId="41F1A2CE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14:paraId="6DFF8F9A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0</w:t>
            </w:r>
          </w:p>
        </w:tc>
      </w:tr>
      <w:tr w:rsidR="00E24C5A" w:rsidRPr="00E24C5A" w14:paraId="2D19538F" w14:textId="77777777" w:rsidTr="00D13FEC">
        <w:trPr>
          <w:trHeight w:val="20"/>
        </w:trPr>
        <w:tc>
          <w:tcPr>
            <w:tcW w:w="1526" w:type="pct"/>
            <w:shd w:val="clear" w:color="auto" w:fill="auto"/>
            <w:noWrap/>
            <w:vAlign w:val="center"/>
            <w:hideMark/>
          </w:tcPr>
          <w:p w14:paraId="09947A44" w14:textId="77777777" w:rsidR="00E24C5A" w:rsidRPr="00E24C5A" w:rsidRDefault="00E24C5A" w:rsidP="00E24C5A">
            <w:pPr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 xml:space="preserve">Котельная </w:t>
            </w:r>
            <w:r w:rsidR="00781112" w:rsidRPr="00E24C5A">
              <w:rPr>
                <w:color w:val="000000"/>
                <w:sz w:val="18"/>
                <w:szCs w:val="18"/>
              </w:rPr>
              <w:t>ул. Октябрьская</w:t>
            </w:r>
          </w:p>
        </w:tc>
        <w:tc>
          <w:tcPr>
            <w:tcW w:w="520" w:type="pct"/>
            <w:shd w:val="clear" w:color="auto" w:fill="auto"/>
            <w:noWrap/>
            <w:vAlign w:val="center"/>
          </w:tcPr>
          <w:p w14:paraId="2023488A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Дрова</w:t>
            </w:r>
          </w:p>
        </w:tc>
        <w:tc>
          <w:tcPr>
            <w:tcW w:w="689" w:type="pct"/>
            <w:shd w:val="clear" w:color="auto" w:fill="auto"/>
            <w:noWrap/>
            <w:vAlign w:val="bottom"/>
          </w:tcPr>
          <w:p w14:paraId="04A2A314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238,1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14:paraId="6E56EF65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718" w:type="pct"/>
            <w:shd w:val="clear" w:color="auto" w:fill="auto"/>
            <w:noWrap/>
            <w:vAlign w:val="bottom"/>
          </w:tcPr>
          <w:p w14:paraId="182AF5EF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14:paraId="432993D6" w14:textId="77777777" w:rsidR="00E24C5A" w:rsidRPr="00E24C5A" w:rsidRDefault="00E24C5A" w:rsidP="00E24C5A">
            <w:pPr>
              <w:jc w:val="center"/>
              <w:rPr>
                <w:color w:val="000000"/>
                <w:sz w:val="18"/>
                <w:szCs w:val="18"/>
              </w:rPr>
            </w:pPr>
            <w:r w:rsidRPr="00E24C5A">
              <w:rPr>
                <w:color w:val="000000"/>
                <w:sz w:val="18"/>
                <w:szCs w:val="18"/>
              </w:rPr>
              <w:t>0</w:t>
            </w:r>
          </w:p>
        </w:tc>
      </w:tr>
      <w:tr w:rsidR="00E24C5A" w:rsidRPr="00E24C5A" w14:paraId="54CBB6A1" w14:textId="77777777" w:rsidTr="00D13FEC">
        <w:trPr>
          <w:trHeight w:val="20"/>
        </w:trPr>
        <w:tc>
          <w:tcPr>
            <w:tcW w:w="1526" w:type="pct"/>
            <w:shd w:val="clear" w:color="auto" w:fill="auto"/>
            <w:noWrap/>
            <w:vAlign w:val="bottom"/>
            <w:hideMark/>
          </w:tcPr>
          <w:p w14:paraId="3FA74E1F" w14:textId="77777777" w:rsidR="00E24C5A" w:rsidRPr="00E24C5A" w:rsidRDefault="00E24C5A" w:rsidP="00E24C5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106CC572" w14:textId="77777777" w:rsidR="00E24C5A" w:rsidRPr="00E24C5A" w:rsidRDefault="00E24C5A" w:rsidP="00E24C5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7DF5326" w14:textId="77777777" w:rsidR="00E24C5A" w:rsidRPr="00E24C5A" w:rsidRDefault="00E24C5A" w:rsidP="00E24C5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  <w:noWrap/>
            <w:vAlign w:val="center"/>
          </w:tcPr>
          <w:p w14:paraId="0D859D25" w14:textId="77777777" w:rsidR="00E24C5A" w:rsidRPr="00E24C5A" w:rsidRDefault="00E24C5A" w:rsidP="00E24C5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18" w:type="pct"/>
            <w:shd w:val="clear" w:color="auto" w:fill="auto"/>
            <w:noWrap/>
            <w:vAlign w:val="center"/>
          </w:tcPr>
          <w:p w14:paraId="59EA3ABA" w14:textId="77777777" w:rsidR="00E24C5A" w:rsidRPr="00E24C5A" w:rsidRDefault="00E24C5A" w:rsidP="00E24C5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14:paraId="09DBEACF" w14:textId="77777777" w:rsidR="00E24C5A" w:rsidRPr="00E24C5A" w:rsidRDefault="00E24C5A" w:rsidP="00E24C5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24C5A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14:paraId="262A1781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E0C3" w14:textId="77777777" w:rsidR="00037BC3" w:rsidRDefault="00037BC3" w:rsidP="005D7FB5">
      <w:r>
        <w:separator/>
      </w:r>
    </w:p>
  </w:endnote>
  <w:endnote w:type="continuationSeparator" w:id="0">
    <w:p w14:paraId="1B95E207" w14:textId="77777777" w:rsidR="00037BC3" w:rsidRDefault="00037BC3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5C26E" w14:textId="77777777" w:rsidR="00037BC3" w:rsidRDefault="00037BC3" w:rsidP="005D7FB5">
      <w:r>
        <w:separator/>
      </w:r>
    </w:p>
  </w:footnote>
  <w:footnote w:type="continuationSeparator" w:id="0">
    <w:p w14:paraId="37E3C887" w14:textId="77777777" w:rsidR="00037BC3" w:rsidRDefault="00037BC3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37BC3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C6D2B"/>
    <w:rsid w:val="000E2695"/>
    <w:rsid w:val="000E46B5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1B1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2722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1112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2AEC"/>
    <w:rsid w:val="00BB3544"/>
    <w:rsid w:val="00BB36AB"/>
    <w:rsid w:val="00BB4B49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4C5A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3F15D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0C6D2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2024-06-17T08:55:00Z</dcterms:created>
  <dcterms:modified xsi:type="dcterms:W3CDTF">2024-06-17T08:55:00Z</dcterms:modified>
</cp:coreProperties>
</file>