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C2350" w14:textId="77777777" w:rsidR="0010305E" w:rsidRPr="0010305E" w:rsidRDefault="0010305E" w:rsidP="0010305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  <w:gridCol w:w="5062"/>
      </w:tblGrid>
      <w:tr w:rsidR="003F0249" w14:paraId="439E7D0C" w14:textId="77777777" w:rsidTr="003F0249">
        <w:trPr>
          <w:trHeight w:val="1559"/>
        </w:trPr>
        <w:tc>
          <w:tcPr>
            <w:tcW w:w="9214" w:type="dxa"/>
          </w:tcPr>
          <w:p w14:paraId="0A350424" w14:textId="77777777" w:rsidR="003F0249" w:rsidRDefault="003F0249" w:rsidP="00B66A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2" w:type="dxa"/>
          </w:tcPr>
          <w:p w14:paraId="2EEC995E" w14:textId="77777777" w:rsidR="003F0249" w:rsidRPr="003F0249" w:rsidRDefault="003F0249" w:rsidP="003F0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249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  <w:p w14:paraId="45C47F25" w14:textId="77777777" w:rsidR="003F0249" w:rsidRPr="003F0249" w:rsidRDefault="003F0249" w:rsidP="003F0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249">
              <w:rPr>
                <w:rFonts w:ascii="Times New Roman" w:hAnsi="Times New Roman" w:cs="Times New Roman"/>
                <w:sz w:val="24"/>
                <w:szCs w:val="24"/>
              </w:rPr>
              <w:t>Распоряжением администрации Вельского муниципального района по Архангельской области</w:t>
            </w:r>
          </w:p>
          <w:p w14:paraId="1E4E79AC" w14:textId="15EF8447" w:rsidR="003F0249" w:rsidRDefault="003F0249" w:rsidP="003F02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0249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C479F7">
              <w:rPr>
                <w:rFonts w:ascii="Times New Roman" w:hAnsi="Times New Roman" w:cs="Times New Roman"/>
                <w:sz w:val="24"/>
                <w:szCs w:val="24"/>
              </w:rPr>
              <w:t xml:space="preserve">07.11.2024г. </w:t>
            </w:r>
            <w:r w:rsidRPr="003F024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C479F7">
              <w:rPr>
                <w:rFonts w:ascii="Times New Roman" w:hAnsi="Times New Roman" w:cs="Times New Roman"/>
                <w:sz w:val="24"/>
                <w:szCs w:val="24"/>
              </w:rPr>
              <w:t xml:space="preserve"> 707-р</w:t>
            </w:r>
          </w:p>
        </w:tc>
      </w:tr>
    </w:tbl>
    <w:p w14:paraId="32300CBA" w14:textId="77777777" w:rsidR="0010305E" w:rsidRDefault="0010305E" w:rsidP="003F02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8650D77" w14:textId="77777777" w:rsidR="003F0249" w:rsidRDefault="003F0249" w:rsidP="003F02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249">
        <w:rPr>
          <w:rFonts w:ascii="Times New Roman" w:hAnsi="Times New Roman" w:cs="Times New Roman"/>
          <w:b/>
          <w:sz w:val="28"/>
          <w:szCs w:val="28"/>
        </w:rPr>
        <w:t>ПЛАН</w:t>
      </w:r>
    </w:p>
    <w:p w14:paraId="57C27C86" w14:textId="77777777" w:rsidR="003F0249" w:rsidRDefault="003F0249" w:rsidP="003F02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проведения месячника</w:t>
      </w:r>
      <w:r w:rsidR="00E76CE0">
        <w:rPr>
          <w:rFonts w:ascii="Times New Roman" w:hAnsi="Times New Roman" w:cs="Times New Roman"/>
          <w:b/>
          <w:sz w:val="28"/>
          <w:szCs w:val="28"/>
        </w:rPr>
        <w:t xml:space="preserve"> безопасности «Зимняя рыбалка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911A76">
        <w:rPr>
          <w:rFonts w:ascii="Times New Roman" w:hAnsi="Times New Roman" w:cs="Times New Roman"/>
          <w:b/>
          <w:sz w:val="28"/>
          <w:szCs w:val="28"/>
        </w:rPr>
        <w:t xml:space="preserve"> 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D3E34" w:rsidRPr="004D3E34">
        <w:rPr>
          <w:rFonts w:ascii="Times New Roman" w:hAnsi="Times New Roman" w:cs="Times New Roman"/>
          <w:b/>
          <w:bCs/>
          <w:sz w:val="28"/>
          <w:szCs w:val="28"/>
        </w:rPr>
        <w:t>надзорно</w:t>
      </w:r>
      <w:proofErr w:type="spellEnd"/>
      <w:r w:rsidR="004D3E34" w:rsidRPr="004D3E34">
        <w:rPr>
          <w:rFonts w:ascii="Times New Roman" w:hAnsi="Times New Roman" w:cs="Times New Roman"/>
          <w:b/>
          <w:bCs/>
          <w:sz w:val="28"/>
          <w:szCs w:val="28"/>
        </w:rPr>
        <w:t>-профилакт</w:t>
      </w:r>
      <w:r w:rsidR="00E76CE0">
        <w:rPr>
          <w:rFonts w:ascii="Times New Roman" w:hAnsi="Times New Roman" w:cs="Times New Roman"/>
          <w:b/>
          <w:bCs/>
          <w:sz w:val="28"/>
          <w:szCs w:val="28"/>
        </w:rPr>
        <w:t>ической операции «Ледовая переправа</w:t>
      </w:r>
      <w:r w:rsidR="004D3E34" w:rsidRPr="004D3E34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4D3E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 водных объектах Вельского муниципального района Архангельской области</w:t>
      </w:r>
      <w:r w:rsidR="004D3E34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6505E6">
        <w:rPr>
          <w:rFonts w:ascii="Times New Roman" w:hAnsi="Times New Roman" w:cs="Times New Roman"/>
          <w:b/>
          <w:sz w:val="28"/>
          <w:szCs w:val="28"/>
        </w:rPr>
        <w:t>осенне-</w:t>
      </w:r>
      <w:r w:rsidR="00D347A4">
        <w:rPr>
          <w:rFonts w:ascii="Times New Roman" w:hAnsi="Times New Roman" w:cs="Times New Roman"/>
          <w:b/>
          <w:sz w:val="28"/>
          <w:szCs w:val="28"/>
        </w:rPr>
        <w:t>зимний период 2024-2025</w:t>
      </w:r>
      <w:r w:rsidR="004D3E34">
        <w:rPr>
          <w:rFonts w:ascii="Times New Roman" w:hAnsi="Times New Roman" w:cs="Times New Roman"/>
          <w:b/>
          <w:sz w:val="28"/>
          <w:szCs w:val="28"/>
        </w:rPr>
        <w:t>гг.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5"/>
        <w:gridCol w:w="6238"/>
        <w:gridCol w:w="2126"/>
        <w:gridCol w:w="2693"/>
        <w:gridCol w:w="2127"/>
      </w:tblGrid>
      <w:tr w:rsidR="00310F6A" w14:paraId="5CD8BC2B" w14:textId="77777777" w:rsidTr="00310F6A">
        <w:trPr>
          <w:trHeight w:val="553"/>
        </w:trPr>
        <w:tc>
          <w:tcPr>
            <w:tcW w:w="845" w:type="dxa"/>
            <w:vAlign w:val="center"/>
          </w:tcPr>
          <w:p w14:paraId="5B3008E7" w14:textId="77777777" w:rsidR="00310F6A" w:rsidRPr="00310F6A" w:rsidRDefault="00310F6A" w:rsidP="003F0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F6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r w:rsidRPr="00310F6A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238" w:type="dxa"/>
            <w:vAlign w:val="center"/>
          </w:tcPr>
          <w:p w14:paraId="5CD27928" w14:textId="77777777" w:rsidR="00310F6A" w:rsidRPr="00310F6A" w:rsidRDefault="00310F6A" w:rsidP="003F0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F6A">
              <w:rPr>
                <w:rFonts w:ascii="Times New Roman" w:hAnsi="Times New Roman" w:cs="Times New Roman"/>
                <w:sz w:val="24"/>
                <w:szCs w:val="24"/>
              </w:rPr>
              <w:t>Планируемые мероприятия</w:t>
            </w:r>
          </w:p>
        </w:tc>
        <w:tc>
          <w:tcPr>
            <w:tcW w:w="2126" w:type="dxa"/>
            <w:vAlign w:val="center"/>
          </w:tcPr>
          <w:p w14:paraId="117EDB4F" w14:textId="77777777" w:rsidR="00310F6A" w:rsidRPr="00310F6A" w:rsidRDefault="00310F6A" w:rsidP="003F0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F6A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693" w:type="dxa"/>
            <w:vAlign w:val="center"/>
          </w:tcPr>
          <w:p w14:paraId="4AB02F21" w14:textId="77777777" w:rsidR="00310F6A" w:rsidRPr="00310F6A" w:rsidRDefault="00310F6A" w:rsidP="003F0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F6A">
              <w:rPr>
                <w:rFonts w:ascii="Times New Roman" w:hAnsi="Times New Roman" w:cs="Times New Roman"/>
                <w:sz w:val="24"/>
                <w:szCs w:val="24"/>
              </w:rPr>
              <w:t>Ответственный за выполнение</w:t>
            </w:r>
          </w:p>
        </w:tc>
        <w:tc>
          <w:tcPr>
            <w:tcW w:w="2127" w:type="dxa"/>
            <w:vAlign w:val="center"/>
          </w:tcPr>
          <w:p w14:paraId="640CDF20" w14:textId="77777777" w:rsidR="00310F6A" w:rsidRPr="00310F6A" w:rsidRDefault="00310F6A" w:rsidP="003F0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о выполнении</w:t>
            </w:r>
          </w:p>
        </w:tc>
      </w:tr>
      <w:tr w:rsidR="00310F6A" w14:paraId="507190EC" w14:textId="77777777" w:rsidTr="00310F6A">
        <w:tc>
          <w:tcPr>
            <w:tcW w:w="845" w:type="dxa"/>
            <w:vAlign w:val="center"/>
          </w:tcPr>
          <w:p w14:paraId="01B7ACE5" w14:textId="77777777" w:rsidR="00310F6A" w:rsidRPr="00310F6A" w:rsidRDefault="00310F6A" w:rsidP="00310F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F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8" w:type="dxa"/>
            <w:vAlign w:val="center"/>
          </w:tcPr>
          <w:p w14:paraId="7E70768C" w14:textId="77777777" w:rsidR="00310F6A" w:rsidRPr="00310F6A" w:rsidRDefault="00310F6A" w:rsidP="00310F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F6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Разработка комплекса мероприятий месячника</w:t>
            </w:r>
            <w:r w:rsidR="00E76CE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безопасности «Зимняя рыбалка</w:t>
            </w:r>
            <w:r w:rsidRPr="00310F6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» </w:t>
            </w:r>
            <w:proofErr w:type="spellStart"/>
            <w:r w:rsidR="002A6550" w:rsidRPr="002A6550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надзорно</w:t>
            </w:r>
            <w:proofErr w:type="spellEnd"/>
            <w:r w:rsidR="002A6550" w:rsidRPr="002A6550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-профилакт</w:t>
            </w:r>
            <w:r w:rsidR="00E76CE0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ической операции «Ледовая переправа</w:t>
            </w:r>
            <w:r w:rsidR="002A6550" w:rsidRPr="002A6550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»</w:t>
            </w:r>
          </w:p>
        </w:tc>
        <w:tc>
          <w:tcPr>
            <w:tcW w:w="2126" w:type="dxa"/>
            <w:vAlign w:val="center"/>
          </w:tcPr>
          <w:p w14:paraId="3B80E341" w14:textId="77777777" w:rsidR="00310F6A" w:rsidRPr="00310F6A" w:rsidRDefault="00310F6A" w:rsidP="003F0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693" w:type="dxa"/>
            <w:vAlign w:val="center"/>
          </w:tcPr>
          <w:p w14:paraId="5A9B11E6" w14:textId="77777777" w:rsidR="00310F6A" w:rsidRPr="00310F6A" w:rsidRDefault="00310F6A" w:rsidP="003F0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ГО и ЧС</w:t>
            </w:r>
          </w:p>
        </w:tc>
        <w:tc>
          <w:tcPr>
            <w:tcW w:w="2127" w:type="dxa"/>
            <w:vAlign w:val="center"/>
          </w:tcPr>
          <w:p w14:paraId="0A0A83DE" w14:textId="77777777" w:rsidR="00310F6A" w:rsidRPr="00310F6A" w:rsidRDefault="00310F6A" w:rsidP="003F0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F6A" w14:paraId="312F0750" w14:textId="77777777" w:rsidTr="00310F6A">
        <w:tc>
          <w:tcPr>
            <w:tcW w:w="845" w:type="dxa"/>
            <w:vAlign w:val="center"/>
          </w:tcPr>
          <w:p w14:paraId="2FD18D32" w14:textId="77777777" w:rsidR="00310F6A" w:rsidRPr="00310F6A" w:rsidRDefault="00310F6A" w:rsidP="003F0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F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8" w:type="dxa"/>
            <w:vAlign w:val="center"/>
          </w:tcPr>
          <w:p w14:paraId="15227A61" w14:textId="77777777" w:rsidR="00310F6A" w:rsidRDefault="00310F6A" w:rsidP="003F0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КЧС и ОПБ по вопросам:</w:t>
            </w:r>
          </w:p>
          <w:p w14:paraId="66BD8C17" w14:textId="77777777" w:rsidR="00310F6A" w:rsidRPr="00310F6A" w:rsidRDefault="00310F6A" w:rsidP="00310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10F6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организации защиты жизни и здоровья людей на водных объектах в период ледостава;</w:t>
            </w:r>
          </w:p>
          <w:p w14:paraId="10B438AF" w14:textId="77777777" w:rsidR="00310F6A" w:rsidRPr="00310F6A" w:rsidRDefault="00310F6A" w:rsidP="00310F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10F6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эксплуатации ледовых переправ;</w:t>
            </w:r>
          </w:p>
          <w:p w14:paraId="6CEF3B62" w14:textId="77777777" w:rsidR="00310F6A" w:rsidRPr="00310F6A" w:rsidRDefault="00310F6A" w:rsidP="00310F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F6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обеспечения безопасности в местах выхода (выезда) людей на лед.</w:t>
            </w:r>
          </w:p>
        </w:tc>
        <w:tc>
          <w:tcPr>
            <w:tcW w:w="2126" w:type="dxa"/>
            <w:vAlign w:val="center"/>
          </w:tcPr>
          <w:p w14:paraId="30C60614" w14:textId="77777777" w:rsidR="00310F6A" w:rsidRPr="00310F6A" w:rsidRDefault="00310F6A" w:rsidP="003F0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планам проведения заседаний КЧС и ОПБ</w:t>
            </w:r>
          </w:p>
        </w:tc>
        <w:tc>
          <w:tcPr>
            <w:tcW w:w="2693" w:type="dxa"/>
            <w:vAlign w:val="center"/>
          </w:tcPr>
          <w:p w14:paraId="37E40143" w14:textId="77777777" w:rsidR="00AB63DA" w:rsidRDefault="00AB63DA" w:rsidP="003F0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КЧС и ОПБ,</w:t>
            </w:r>
          </w:p>
          <w:p w14:paraId="41113291" w14:textId="77777777" w:rsidR="00AB63DA" w:rsidRPr="00310F6A" w:rsidRDefault="00AB63DA" w:rsidP="003F0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ГО и ЧС</w:t>
            </w:r>
          </w:p>
        </w:tc>
        <w:tc>
          <w:tcPr>
            <w:tcW w:w="2127" w:type="dxa"/>
            <w:vAlign w:val="center"/>
          </w:tcPr>
          <w:p w14:paraId="4BCDCC9A" w14:textId="77777777" w:rsidR="00310F6A" w:rsidRPr="00310F6A" w:rsidRDefault="00310F6A" w:rsidP="003F0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B98" w14:paraId="151E87C8" w14:textId="77777777" w:rsidTr="004B5453">
        <w:tc>
          <w:tcPr>
            <w:tcW w:w="845" w:type="dxa"/>
            <w:vMerge w:val="restart"/>
            <w:vAlign w:val="center"/>
          </w:tcPr>
          <w:p w14:paraId="743859F5" w14:textId="77777777" w:rsidR="00AB4B98" w:rsidRPr="00310F6A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F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FA4D" w14:textId="77777777" w:rsidR="00AB4B98" w:rsidRPr="00B12EEC" w:rsidRDefault="00AB4B98" w:rsidP="00B12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EEC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</w:t>
            </w:r>
            <w:r w:rsidR="0041588F">
              <w:rPr>
                <w:rFonts w:ascii="Times New Roman" w:hAnsi="Times New Roman" w:cs="Times New Roman"/>
                <w:sz w:val="24"/>
                <w:szCs w:val="24"/>
              </w:rPr>
              <w:t xml:space="preserve">в ходе подготовки и проведения </w:t>
            </w:r>
            <w:r w:rsidRPr="00B12EEC">
              <w:rPr>
                <w:rFonts w:ascii="Times New Roman" w:hAnsi="Times New Roman" w:cs="Times New Roman"/>
                <w:sz w:val="24"/>
                <w:szCs w:val="24"/>
              </w:rPr>
              <w:t>месячника в организациях, образовательных учреждениях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21DD6" w14:textId="77777777" w:rsidR="00AB4B98" w:rsidRPr="00B12EEC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C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679E" w14:textId="77777777" w:rsidR="00AB4B98" w:rsidRPr="00B12EEC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4B87002C" w14:textId="77777777" w:rsidR="00AB4B98" w:rsidRPr="00310F6A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B98" w14:paraId="18008B30" w14:textId="77777777" w:rsidTr="004B5453">
        <w:tc>
          <w:tcPr>
            <w:tcW w:w="845" w:type="dxa"/>
            <w:vMerge/>
            <w:vAlign w:val="center"/>
          </w:tcPr>
          <w:p w14:paraId="4F4BB76E" w14:textId="77777777" w:rsidR="00AB4B98" w:rsidRPr="00310F6A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E482" w14:textId="77777777" w:rsidR="00AB4B98" w:rsidRPr="00B12EEC" w:rsidRDefault="0041588F" w:rsidP="00B12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разъяснение населению правил </w:t>
            </w:r>
            <w:r w:rsidR="00AB4B98" w:rsidRPr="00B12EEC">
              <w:rPr>
                <w:rFonts w:ascii="Times New Roman" w:hAnsi="Times New Roman" w:cs="Times New Roman"/>
                <w:sz w:val="24"/>
                <w:szCs w:val="24"/>
              </w:rPr>
              <w:t>безопасного поведения на воде при ледоставе и в зимний период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1823" w14:textId="77777777" w:rsidR="00AB4B98" w:rsidRPr="00B12EEC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C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A014" w14:textId="77777777" w:rsidR="00AB4B98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C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 w:rsidR="003742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396DCEF" w14:textId="77777777" w:rsidR="00374215" w:rsidRPr="00B12EEC" w:rsidRDefault="00374215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ГИМС</w:t>
            </w:r>
          </w:p>
        </w:tc>
        <w:tc>
          <w:tcPr>
            <w:tcW w:w="2127" w:type="dxa"/>
            <w:vAlign w:val="center"/>
          </w:tcPr>
          <w:p w14:paraId="1DA6831C" w14:textId="77777777" w:rsidR="00AB4B98" w:rsidRPr="00310F6A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B98" w14:paraId="4352AC1B" w14:textId="77777777" w:rsidTr="004B5453">
        <w:tc>
          <w:tcPr>
            <w:tcW w:w="845" w:type="dxa"/>
            <w:vMerge/>
            <w:vAlign w:val="center"/>
          </w:tcPr>
          <w:p w14:paraId="67E864E3" w14:textId="77777777" w:rsidR="00AB4B98" w:rsidRPr="00310F6A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337FF" w14:textId="77777777" w:rsidR="00AB4B98" w:rsidRPr="00B12EEC" w:rsidRDefault="00AB4B98" w:rsidP="00B12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EEC">
              <w:rPr>
                <w:rFonts w:ascii="Times New Roman" w:hAnsi="Times New Roman" w:cs="Times New Roman"/>
                <w:sz w:val="24"/>
                <w:szCs w:val="24"/>
              </w:rPr>
              <w:t>- обучение граждан действиям по оказанию помощи людям, терпящим бедствие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8222E" w14:textId="77777777" w:rsidR="00AB4B98" w:rsidRPr="00B12EEC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C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411CE" w14:textId="77777777" w:rsidR="00AB4B98" w:rsidRPr="00B12EEC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ГИМС,</w:t>
            </w:r>
          </w:p>
          <w:p w14:paraId="2DABF689" w14:textId="77777777" w:rsidR="00AB4B98" w:rsidRPr="00B12EEC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C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2127" w:type="dxa"/>
            <w:vAlign w:val="center"/>
          </w:tcPr>
          <w:p w14:paraId="391DB26C" w14:textId="77777777" w:rsidR="00AB4B98" w:rsidRPr="00310F6A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B98" w14:paraId="66BB26BC" w14:textId="77777777" w:rsidTr="004B5453">
        <w:tc>
          <w:tcPr>
            <w:tcW w:w="845" w:type="dxa"/>
            <w:vMerge/>
            <w:vAlign w:val="center"/>
          </w:tcPr>
          <w:p w14:paraId="55A15D9A" w14:textId="77777777" w:rsidR="00AB4B98" w:rsidRPr="00310F6A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B5F6" w14:textId="77777777" w:rsidR="00AB4B98" w:rsidRPr="00B12EEC" w:rsidRDefault="00AB4B98" w:rsidP="00B12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EEC"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проведение в образовательных учреждениях занятий, встреч, бесед, конкурсов, викторин, игр, соревнований </w:t>
            </w:r>
            <w:r w:rsidRPr="00B12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направленных на предупреждение случаев гибели детей на водоемах района при ледоставе и в зимний период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701E" w14:textId="77777777" w:rsidR="00AB4B98" w:rsidRPr="00B12EEC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Весь период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E8E5" w14:textId="77777777" w:rsidR="00AB4B98" w:rsidRPr="00B12EEC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C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2127" w:type="dxa"/>
            <w:vAlign w:val="center"/>
          </w:tcPr>
          <w:p w14:paraId="2931634C" w14:textId="77777777" w:rsidR="00AB4B98" w:rsidRPr="00310F6A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B98" w14:paraId="36A23B36" w14:textId="77777777" w:rsidTr="004B5453">
        <w:tc>
          <w:tcPr>
            <w:tcW w:w="845" w:type="dxa"/>
            <w:vMerge/>
            <w:vAlign w:val="center"/>
          </w:tcPr>
          <w:p w14:paraId="34C9E91E" w14:textId="77777777" w:rsidR="00AB4B98" w:rsidRPr="00310F6A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F02D" w14:textId="77777777" w:rsidR="00AB4B98" w:rsidRPr="00B12EEC" w:rsidRDefault="00AB4B98" w:rsidP="00B12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EEC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и провести в период ледостава совместные патрулирования </w:t>
            </w:r>
            <w:r w:rsidRPr="00B12EE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мест массового выхода любителей подледного лова рыбы,</w:t>
            </w:r>
            <w:r w:rsidRPr="00B12EEC"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представителей ОМВД России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Вельскому</w:t>
            </w:r>
            <w:r w:rsidRPr="00B12EEC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C4BD" w14:textId="77777777" w:rsidR="00AB4B98" w:rsidRPr="00B12EEC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C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710F" w14:textId="77777777" w:rsidR="00AB4B98" w:rsidRPr="00B12EEC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C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и ЧС, </w:t>
            </w:r>
            <w:r w:rsidRPr="00B12EEC">
              <w:rPr>
                <w:rFonts w:ascii="Times New Roman" w:hAnsi="Times New Roman" w:cs="Times New Roman"/>
                <w:sz w:val="24"/>
                <w:szCs w:val="24"/>
              </w:rPr>
              <w:t xml:space="preserve">ГИМС, ОМВД России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Вельскому району</w:t>
            </w:r>
            <w:r w:rsidRPr="00B12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14:paraId="0B402398" w14:textId="77777777" w:rsidR="00AB4B98" w:rsidRPr="00310F6A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EEC" w14:paraId="02CFD640" w14:textId="77777777" w:rsidTr="004F3015">
        <w:tc>
          <w:tcPr>
            <w:tcW w:w="845" w:type="dxa"/>
            <w:vAlign w:val="center"/>
          </w:tcPr>
          <w:p w14:paraId="08C65AEA" w14:textId="77777777" w:rsidR="00B12EEC" w:rsidRPr="00310F6A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83BF" w14:textId="77777777" w:rsidR="00B12EEC" w:rsidRPr="00B12EEC" w:rsidRDefault="005C3B50" w:rsidP="005C3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B5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Проведение разъяснительной и профилактической работы среди населения по вопросам обеспечения безопасности людей на водных объектах через печатные и электронны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е </w:t>
            </w:r>
            <w:r w:rsidRPr="005C3B5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СМИ и другими доступными способами распространения информации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BD0DD5" w14:textId="77777777" w:rsidR="00B12EEC" w:rsidRPr="00B12EEC" w:rsidRDefault="00B12EEC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C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56E2" w14:textId="77777777" w:rsidR="00B12EEC" w:rsidRPr="00B12EEC" w:rsidRDefault="005C3B50" w:rsidP="00415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47A4">
              <w:rPr>
                <w:rFonts w:ascii="Times New Roman" w:hAnsi="Times New Roman" w:cs="Times New Roman"/>
                <w:sz w:val="24"/>
                <w:szCs w:val="24"/>
              </w:rPr>
              <w:t>Отдел пресс-службы и работе со СМИ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Отдел ГО и ЧС </w:t>
            </w:r>
          </w:p>
        </w:tc>
        <w:tc>
          <w:tcPr>
            <w:tcW w:w="2127" w:type="dxa"/>
            <w:vAlign w:val="center"/>
          </w:tcPr>
          <w:p w14:paraId="71B9DFE9" w14:textId="77777777" w:rsidR="00B12EEC" w:rsidRPr="00310F6A" w:rsidRDefault="00B12EEC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EEC" w14:paraId="29EF98A8" w14:textId="77777777" w:rsidTr="004F3015">
        <w:tc>
          <w:tcPr>
            <w:tcW w:w="845" w:type="dxa"/>
            <w:vAlign w:val="center"/>
          </w:tcPr>
          <w:p w14:paraId="7A5AF83D" w14:textId="77777777" w:rsidR="00B12EEC" w:rsidRPr="00310F6A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35B3" w14:textId="77777777" w:rsidR="00B12EEC" w:rsidRPr="00B12EEC" w:rsidRDefault="00B12EEC" w:rsidP="00B12EEC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12EEC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места, запрещенные для выхода на лед и </w:t>
            </w:r>
            <w:r w:rsidRPr="00B12EE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места массового выхода любителей подледного лова рыбы на водоемах района.</w:t>
            </w:r>
          </w:p>
          <w:p w14:paraId="7D02D00B" w14:textId="77777777" w:rsidR="00B12EEC" w:rsidRPr="00B12EEC" w:rsidRDefault="00B12EEC" w:rsidP="00B12EEC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Установить на данных водоемах запрещающие знаки и предупреждающие аншлаги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422CA" w14:textId="77777777" w:rsidR="00B12EEC" w:rsidRPr="00B12EEC" w:rsidRDefault="00B12EEC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C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795B3" w14:textId="77777777" w:rsidR="00AB4B98" w:rsidRDefault="00B12EEC" w:rsidP="00A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C">
              <w:rPr>
                <w:rFonts w:ascii="Times New Roman" w:hAnsi="Times New Roman" w:cs="Times New Roman"/>
                <w:sz w:val="24"/>
                <w:szCs w:val="24"/>
              </w:rPr>
              <w:t>ГИМС</w:t>
            </w:r>
            <w:r w:rsidR="005C3B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6666A04F" w14:textId="77777777" w:rsidR="00B12EEC" w:rsidRPr="00B12EEC" w:rsidRDefault="00343358" w:rsidP="00AB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3B50"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  <w:r w:rsidR="00374215"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 и сельских</w:t>
            </w:r>
            <w:r w:rsidR="005C3B50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2127" w:type="dxa"/>
            <w:vAlign w:val="center"/>
          </w:tcPr>
          <w:p w14:paraId="0A20DDF4" w14:textId="77777777" w:rsidR="00B12EEC" w:rsidRPr="00310F6A" w:rsidRDefault="00B12EEC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EEC" w14:paraId="29F1DEF7" w14:textId="77777777" w:rsidTr="004F3015">
        <w:tc>
          <w:tcPr>
            <w:tcW w:w="845" w:type="dxa"/>
            <w:vAlign w:val="center"/>
          </w:tcPr>
          <w:p w14:paraId="67C035A7" w14:textId="77777777" w:rsidR="00B12EEC" w:rsidRPr="00310F6A" w:rsidRDefault="00AB4B98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3297" w14:textId="77777777" w:rsidR="00B12EEC" w:rsidRPr="00B12EEC" w:rsidRDefault="00B12EEC" w:rsidP="00B12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EEC">
              <w:rPr>
                <w:rFonts w:ascii="Times New Roman" w:hAnsi="Times New Roman" w:cs="Times New Roman"/>
                <w:sz w:val="24"/>
                <w:szCs w:val="24"/>
              </w:rPr>
              <w:t>Спланировать и осуществлять мероприятия по выявлению мест несанкционированного образования автогужевых и пеших ледовых переправ, недопущению выхода на них людей и выезда транспорта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AC6B" w14:textId="77777777" w:rsidR="00B12EEC" w:rsidRPr="00B12EEC" w:rsidRDefault="00B12EEC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EC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2504" w14:textId="77777777" w:rsidR="00B12EEC" w:rsidRPr="00B12EEC" w:rsidRDefault="005C3B50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промышленности, транспорта и связи</w:t>
            </w:r>
          </w:p>
        </w:tc>
        <w:tc>
          <w:tcPr>
            <w:tcW w:w="2127" w:type="dxa"/>
            <w:vAlign w:val="center"/>
          </w:tcPr>
          <w:p w14:paraId="31ABE160" w14:textId="77777777" w:rsidR="00B12EEC" w:rsidRPr="00310F6A" w:rsidRDefault="00B12EEC" w:rsidP="00B12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038152" w14:textId="77777777" w:rsidR="003F0249" w:rsidRDefault="003F0249" w:rsidP="003F02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4850D98" w14:textId="77777777" w:rsidR="005C3B50" w:rsidRDefault="005C3B50" w:rsidP="003F02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F673BC8" w14:textId="77777777" w:rsidR="005C3B50" w:rsidRDefault="005C3B50" w:rsidP="003F02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6D775F" w14:textId="77777777" w:rsidR="005C3B50" w:rsidRDefault="005C3B50" w:rsidP="005C3B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ГО и ЧС администрации</w:t>
      </w:r>
    </w:p>
    <w:p w14:paraId="208939FA" w14:textId="77777777" w:rsidR="005C3B50" w:rsidRDefault="005C3B50" w:rsidP="005C3B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Вельского муниципального района</w:t>
      </w:r>
    </w:p>
    <w:p w14:paraId="4B81E3B7" w14:textId="77777777" w:rsidR="005C3B50" w:rsidRDefault="005C3B50" w:rsidP="005C3B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Архангельской области                                                                                                                                        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Ядовин</w:t>
      </w:r>
      <w:proofErr w:type="spellEnd"/>
    </w:p>
    <w:p w14:paraId="5109D0A6" w14:textId="77777777" w:rsidR="00C74B3B" w:rsidRDefault="00C74B3B" w:rsidP="005C3B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966319" w14:textId="77777777" w:rsidR="00C74B3B" w:rsidRDefault="00C74B3B" w:rsidP="00C74B3B">
      <w:pPr>
        <w:rPr>
          <w:rFonts w:ascii="Times New Roman" w:hAnsi="Times New Roman" w:cs="Times New Roman"/>
          <w:sz w:val="28"/>
          <w:szCs w:val="28"/>
        </w:rPr>
        <w:sectPr w:rsidR="00C74B3B" w:rsidSect="003F0249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3"/>
        <w:gridCol w:w="3865"/>
      </w:tblGrid>
      <w:tr w:rsidR="004D3E34" w:rsidRPr="004D3E34" w14:paraId="5D56BB41" w14:textId="77777777" w:rsidTr="00800A34">
        <w:trPr>
          <w:trHeight w:val="1559"/>
        </w:trPr>
        <w:tc>
          <w:tcPr>
            <w:tcW w:w="9214" w:type="dxa"/>
          </w:tcPr>
          <w:p w14:paraId="2464740D" w14:textId="77777777" w:rsidR="004D3E34" w:rsidRPr="004D3E34" w:rsidRDefault="004D3E34" w:rsidP="004D3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2" w:type="dxa"/>
          </w:tcPr>
          <w:p w14:paraId="3CC4D284" w14:textId="77777777" w:rsidR="004D3E34" w:rsidRPr="006505E6" w:rsidRDefault="004D3E34" w:rsidP="004D3E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E6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  <w:p w14:paraId="65CCF558" w14:textId="77777777" w:rsidR="004D3E34" w:rsidRPr="006505E6" w:rsidRDefault="004D3E34" w:rsidP="004D3E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E6">
              <w:rPr>
                <w:rFonts w:ascii="Times New Roman" w:hAnsi="Times New Roman" w:cs="Times New Roman"/>
                <w:sz w:val="24"/>
                <w:szCs w:val="24"/>
              </w:rPr>
              <w:t>Распоряжением администрации Вельского муниципального района по Архангельской области</w:t>
            </w:r>
          </w:p>
          <w:p w14:paraId="02ED1BF8" w14:textId="6ADF2BA0" w:rsidR="004D3E34" w:rsidRPr="004D3E34" w:rsidRDefault="004D3E34" w:rsidP="004D3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05E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C479F7">
              <w:rPr>
                <w:rFonts w:ascii="Times New Roman" w:hAnsi="Times New Roman" w:cs="Times New Roman"/>
                <w:sz w:val="24"/>
                <w:szCs w:val="24"/>
              </w:rPr>
              <w:t xml:space="preserve">07.11.2024г. </w:t>
            </w:r>
            <w:r w:rsidRPr="006505E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C479F7">
              <w:rPr>
                <w:rFonts w:ascii="Times New Roman" w:hAnsi="Times New Roman" w:cs="Times New Roman"/>
                <w:sz w:val="24"/>
                <w:szCs w:val="24"/>
              </w:rPr>
              <w:t xml:space="preserve"> 707-р</w:t>
            </w:r>
          </w:p>
        </w:tc>
      </w:tr>
    </w:tbl>
    <w:p w14:paraId="635A955D" w14:textId="77777777" w:rsidR="00C74B3B" w:rsidRDefault="00C74B3B" w:rsidP="006505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520FF15" w14:textId="77777777" w:rsidR="006505E6" w:rsidRDefault="006505E6" w:rsidP="006505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05E6">
        <w:rPr>
          <w:rFonts w:ascii="Times New Roman" w:hAnsi="Times New Roman" w:cs="Times New Roman"/>
          <w:b/>
          <w:bCs/>
          <w:sz w:val="28"/>
          <w:szCs w:val="28"/>
        </w:rPr>
        <w:t>СОСТАВ</w:t>
      </w:r>
    </w:p>
    <w:p w14:paraId="7DE68A7D" w14:textId="77777777" w:rsidR="006505E6" w:rsidRDefault="006505E6" w:rsidP="006505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05E6">
        <w:rPr>
          <w:rFonts w:ascii="Times New Roman" w:hAnsi="Times New Roman" w:cs="Times New Roman"/>
          <w:b/>
          <w:bCs/>
          <w:sz w:val="28"/>
          <w:szCs w:val="28"/>
        </w:rPr>
        <w:t>организационного комитета по проведению</w:t>
      </w:r>
    </w:p>
    <w:p w14:paraId="105BD0A7" w14:textId="77777777" w:rsidR="006505E6" w:rsidRPr="006505E6" w:rsidRDefault="006505E6" w:rsidP="006505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05E6">
        <w:rPr>
          <w:rFonts w:ascii="Times New Roman" w:hAnsi="Times New Roman" w:cs="Times New Roman"/>
          <w:b/>
          <w:bCs/>
          <w:sz w:val="28"/>
          <w:szCs w:val="28"/>
        </w:rPr>
        <w:t>месячника</w:t>
      </w:r>
      <w:r w:rsidR="00E76CE0">
        <w:rPr>
          <w:rFonts w:ascii="Times New Roman" w:hAnsi="Times New Roman" w:cs="Times New Roman"/>
          <w:b/>
          <w:bCs/>
          <w:sz w:val="28"/>
          <w:szCs w:val="28"/>
        </w:rPr>
        <w:t xml:space="preserve"> безопасности «Зимняя рыбалка</w:t>
      </w:r>
      <w:r w:rsidRPr="006505E6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14:paraId="2D60583B" w14:textId="77777777" w:rsidR="006505E6" w:rsidRPr="006505E6" w:rsidRDefault="006505E6" w:rsidP="006505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05E6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proofErr w:type="spellStart"/>
      <w:r w:rsidRPr="006505E6">
        <w:rPr>
          <w:rFonts w:ascii="Times New Roman" w:hAnsi="Times New Roman" w:cs="Times New Roman"/>
          <w:b/>
          <w:bCs/>
          <w:sz w:val="28"/>
          <w:szCs w:val="28"/>
        </w:rPr>
        <w:t>надзорно</w:t>
      </w:r>
      <w:proofErr w:type="spellEnd"/>
      <w:r w:rsidRPr="006505E6">
        <w:rPr>
          <w:rFonts w:ascii="Times New Roman" w:hAnsi="Times New Roman" w:cs="Times New Roman"/>
          <w:b/>
          <w:bCs/>
          <w:sz w:val="28"/>
          <w:szCs w:val="28"/>
        </w:rPr>
        <w:t xml:space="preserve"> – профилакт</w:t>
      </w:r>
      <w:r w:rsidR="00E76CE0">
        <w:rPr>
          <w:rFonts w:ascii="Times New Roman" w:hAnsi="Times New Roman" w:cs="Times New Roman"/>
          <w:b/>
          <w:bCs/>
          <w:sz w:val="28"/>
          <w:szCs w:val="28"/>
        </w:rPr>
        <w:t>ической операции «Ледовая переправа</w:t>
      </w:r>
      <w:r w:rsidRPr="006505E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6425A6CC" w14:textId="77777777" w:rsidR="006505E6" w:rsidRPr="006505E6" w:rsidRDefault="006505E6" w:rsidP="006505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05E6"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b/>
          <w:bCs/>
          <w:sz w:val="28"/>
          <w:szCs w:val="28"/>
        </w:rPr>
        <w:t>Вельского муниципально</w:t>
      </w:r>
      <w:r w:rsidR="0041588F">
        <w:rPr>
          <w:rFonts w:ascii="Times New Roman" w:hAnsi="Times New Roman" w:cs="Times New Roman"/>
          <w:b/>
          <w:bCs/>
          <w:sz w:val="28"/>
          <w:szCs w:val="28"/>
        </w:rPr>
        <w:t>го района Архангельской области</w:t>
      </w:r>
      <w:r w:rsidRPr="006505E6">
        <w:rPr>
          <w:rFonts w:ascii="Times New Roman" w:hAnsi="Times New Roman" w:cs="Times New Roman"/>
          <w:b/>
          <w:bCs/>
          <w:sz w:val="28"/>
          <w:szCs w:val="28"/>
        </w:rPr>
        <w:t xml:space="preserve"> в осенне-зимний период</w:t>
      </w:r>
      <w:r w:rsidR="00D347A4">
        <w:rPr>
          <w:rFonts w:ascii="Times New Roman" w:hAnsi="Times New Roman" w:cs="Times New Roman"/>
          <w:b/>
          <w:bCs/>
          <w:sz w:val="28"/>
          <w:szCs w:val="28"/>
        </w:rPr>
        <w:t xml:space="preserve"> 2024-2025</w:t>
      </w:r>
      <w:r>
        <w:rPr>
          <w:rFonts w:ascii="Times New Roman" w:hAnsi="Times New Roman" w:cs="Times New Roman"/>
          <w:b/>
          <w:bCs/>
          <w:sz w:val="28"/>
          <w:szCs w:val="28"/>
        </w:rPr>
        <w:t>гг.</w:t>
      </w:r>
    </w:p>
    <w:p w14:paraId="137CD85F" w14:textId="77777777" w:rsidR="006505E6" w:rsidRDefault="006505E6" w:rsidP="006505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7857C72" w14:textId="77777777" w:rsidR="00694607" w:rsidRDefault="00694607" w:rsidP="00694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Черняев Виктор Васильевич – Первый заместитель главы Вельского муниципального района Архангельской области – Председатель оргкомитета;</w:t>
      </w:r>
    </w:p>
    <w:p w14:paraId="1703E347" w14:textId="77777777" w:rsidR="00694607" w:rsidRDefault="00694607" w:rsidP="00694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Ядовин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Вячеслав Владимирович – Начальник отдела ГО и ЧС администрации Вельского муниципального района Архангельской области;</w:t>
      </w:r>
    </w:p>
    <w:p w14:paraId="0B32E7AC" w14:textId="77777777" w:rsidR="00694607" w:rsidRDefault="006F3619" w:rsidP="00694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Голосова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Ирина Николаевна</w:t>
      </w:r>
      <w:r w:rsidR="00694607">
        <w:rPr>
          <w:rFonts w:ascii="Times New Roman" w:hAnsi="Times New Roman" w:cs="Times New Roman"/>
          <w:sz w:val="28"/>
          <w:szCs w:val="28"/>
        </w:rPr>
        <w:t xml:space="preserve"> – Начальник отдела промышленности, транспорта и связи администрации Вельского муниципального района Архангельской области;</w:t>
      </w:r>
    </w:p>
    <w:p w14:paraId="3AEE72E6" w14:textId="77777777" w:rsidR="00694607" w:rsidRDefault="00D347A4" w:rsidP="00694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Донцов Николай Васильевич</w:t>
      </w:r>
      <w:r w:rsidR="0069460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н</w:t>
      </w:r>
      <w:r w:rsidR="00694607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94607">
        <w:rPr>
          <w:rFonts w:ascii="Times New Roman" w:hAnsi="Times New Roman" w:cs="Times New Roman"/>
          <w:sz w:val="28"/>
          <w:szCs w:val="28"/>
        </w:rPr>
        <w:t xml:space="preserve"> управления образования администрации Вельского муниципального района Архангельской области;</w:t>
      </w:r>
    </w:p>
    <w:p w14:paraId="68BAAAFB" w14:textId="77777777" w:rsidR="00694607" w:rsidRDefault="00D347A4" w:rsidP="00694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Могутов Владимир Александрович – Г</w:t>
      </w:r>
      <w:r w:rsidR="00694607">
        <w:rPr>
          <w:rFonts w:ascii="Times New Roman" w:hAnsi="Times New Roman" w:cs="Times New Roman"/>
          <w:sz w:val="28"/>
          <w:szCs w:val="28"/>
        </w:rPr>
        <w:t xml:space="preserve">осударственный инспектор </w:t>
      </w:r>
      <w:proofErr w:type="spellStart"/>
      <w:r w:rsidR="00694607">
        <w:rPr>
          <w:rFonts w:ascii="Times New Roman" w:hAnsi="Times New Roman" w:cs="Times New Roman"/>
          <w:sz w:val="28"/>
          <w:szCs w:val="28"/>
        </w:rPr>
        <w:t>Вельско</w:t>
      </w:r>
      <w:proofErr w:type="spellEnd"/>
      <w:r w:rsidR="00694607">
        <w:rPr>
          <w:rFonts w:ascii="Times New Roman" w:hAnsi="Times New Roman" w:cs="Times New Roman"/>
          <w:sz w:val="28"/>
          <w:szCs w:val="28"/>
        </w:rPr>
        <w:t>-Устьянского инспекторского участка Центра ГИМС ГУ МЧС России по Архангельской области (по согласованию);</w:t>
      </w:r>
    </w:p>
    <w:p w14:paraId="5C3E5FAF" w14:textId="77777777" w:rsidR="00694607" w:rsidRDefault="00694607" w:rsidP="00694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Жуков Сергей Александрович – Начальник ОМВД России по Вельскому району (по согласованию). </w:t>
      </w:r>
    </w:p>
    <w:p w14:paraId="5FE9AA1E" w14:textId="77777777" w:rsidR="002A6550" w:rsidRPr="003F0249" w:rsidRDefault="002A6550" w:rsidP="002A655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sectPr w:rsidR="002A6550" w:rsidRPr="003F0249" w:rsidSect="00C74B3B">
      <w:pgSz w:w="11906" w:h="16838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AD862" w14:textId="77777777" w:rsidR="00AD6B1A" w:rsidRDefault="00AD6B1A" w:rsidP="00EC3AB4">
      <w:pPr>
        <w:spacing w:after="0" w:line="240" w:lineRule="auto"/>
      </w:pPr>
      <w:r>
        <w:separator/>
      </w:r>
    </w:p>
  </w:endnote>
  <w:endnote w:type="continuationSeparator" w:id="0">
    <w:p w14:paraId="17B6D1F9" w14:textId="77777777" w:rsidR="00AD6B1A" w:rsidRDefault="00AD6B1A" w:rsidP="00EC3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ECE45" w14:textId="77777777" w:rsidR="00AD6B1A" w:rsidRDefault="00AD6B1A" w:rsidP="00EC3AB4">
      <w:pPr>
        <w:spacing w:after="0" w:line="240" w:lineRule="auto"/>
      </w:pPr>
      <w:r>
        <w:separator/>
      </w:r>
    </w:p>
  </w:footnote>
  <w:footnote w:type="continuationSeparator" w:id="0">
    <w:p w14:paraId="2874F071" w14:textId="77777777" w:rsidR="00AD6B1A" w:rsidRDefault="00AD6B1A" w:rsidP="00EC3A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C2276"/>
    <w:multiLevelType w:val="hybridMultilevel"/>
    <w:tmpl w:val="8B4C5EEC"/>
    <w:lvl w:ilvl="0" w:tplc="93605A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F215D44"/>
    <w:multiLevelType w:val="multilevel"/>
    <w:tmpl w:val="B0C85E2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2" w15:restartNumberingAfterBreak="0">
    <w:nsid w:val="208F51A8"/>
    <w:multiLevelType w:val="hybridMultilevel"/>
    <w:tmpl w:val="86D62CB8"/>
    <w:lvl w:ilvl="0" w:tplc="B2D628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09D4CFB"/>
    <w:multiLevelType w:val="multilevel"/>
    <w:tmpl w:val="E826BC1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E3C"/>
    <w:rsid w:val="000077AA"/>
    <w:rsid w:val="000A577B"/>
    <w:rsid w:val="000E70AD"/>
    <w:rsid w:val="0010305E"/>
    <w:rsid w:val="001115EB"/>
    <w:rsid w:val="00113538"/>
    <w:rsid w:val="001153DD"/>
    <w:rsid w:val="001D315F"/>
    <w:rsid w:val="002A6550"/>
    <w:rsid w:val="002D7973"/>
    <w:rsid w:val="003016F1"/>
    <w:rsid w:val="00310F6A"/>
    <w:rsid w:val="00313E3A"/>
    <w:rsid w:val="00321421"/>
    <w:rsid w:val="003379CA"/>
    <w:rsid w:val="00343358"/>
    <w:rsid w:val="00343DA5"/>
    <w:rsid w:val="00370D33"/>
    <w:rsid w:val="00374215"/>
    <w:rsid w:val="003D403F"/>
    <w:rsid w:val="003F0249"/>
    <w:rsid w:val="00400401"/>
    <w:rsid w:val="00404DE1"/>
    <w:rsid w:val="0041588F"/>
    <w:rsid w:val="004475FC"/>
    <w:rsid w:val="0047147D"/>
    <w:rsid w:val="0047281A"/>
    <w:rsid w:val="004A331A"/>
    <w:rsid w:val="004C2565"/>
    <w:rsid w:val="004D3E34"/>
    <w:rsid w:val="004F6E0E"/>
    <w:rsid w:val="00537E6A"/>
    <w:rsid w:val="005C3B50"/>
    <w:rsid w:val="0062027D"/>
    <w:rsid w:val="006505E6"/>
    <w:rsid w:val="00694607"/>
    <w:rsid w:val="006F3619"/>
    <w:rsid w:val="006F705B"/>
    <w:rsid w:val="00751048"/>
    <w:rsid w:val="007B4BFE"/>
    <w:rsid w:val="007E6EB1"/>
    <w:rsid w:val="00894996"/>
    <w:rsid w:val="008D2C7F"/>
    <w:rsid w:val="00911A76"/>
    <w:rsid w:val="009904E3"/>
    <w:rsid w:val="009F4D0D"/>
    <w:rsid w:val="00AB4B98"/>
    <w:rsid w:val="00AB63DA"/>
    <w:rsid w:val="00AC610C"/>
    <w:rsid w:val="00AD6B1A"/>
    <w:rsid w:val="00B12EEC"/>
    <w:rsid w:val="00B200FA"/>
    <w:rsid w:val="00B3358A"/>
    <w:rsid w:val="00B4120E"/>
    <w:rsid w:val="00B4765E"/>
    <w:rsid w:val="00B61769"/>
    <w:rsid w:val="00B66A5B"/>
    <w:rsid w:val="00B67883"/>
    <w:rsid w:val="00C41E3C"/>
    <w:rsid w:val="00C479F7"/>
    <w:rsid w:val="00C74B3B"/>
    <w:rsid w:val="00C9160F"/>
    <w:rsid w:val="00CD475F"/>
    <w:rsid w:val="00D347A4"/>
    <w:rsid w:val="00D73838"/>
    <w:rsid w:val="00DD4258"/>
    <w:rsid w:val="00DF7FA3"/>
    <w:rsid w:val="00E275BF"/>
    <w:rsid w:val="00E76CE0"/>
    <w:rsid w:val="00EC3AB4"/>
    <w:rsid w:val="00F074DB"/>
    <w:rsid w:val="00F26A1D"/>
    <w:rsid w:val="00F302F1"/>
    <w:rsid w:val="00F5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3DBFB"/>
  <w15:docId w15:val="{709F0ED3-9412-4A57-BC7A-21B95406A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3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3A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3AB4"/>
  </w:style>
  <w:style w:type="paragraph" w:styleId="a5">
    <w:name w:val="footer"/>
    <w:basedOn w:val="a"/>
    <w:link w:val="a6"/>
    <w:uiPriority w:val="99"/>
    <w:unhideWhenUsed/>
    <w:rsid w:val="00EC3A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3AB4"/>
  </w:style>
  <w:style w:type="paragraph" w:styleId="a7">
    <w:name w:val="List Paragraph"/>
    <w:basedOn w:val="a"/>
    <w:uiPriority w:val="34"/>
    <w:qFormat/>
    <w:rsid w:val="0010305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94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94996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3F02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62A87-5404-4292-9F36-1FD69002C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2022-10-28T07:13:00Z</cp:lastPrinted>
  <dcterms:created xsi:type="dcterms:W3CDTF">2024-11-07T14:47:00Z</dcterms:created>
  <dcterms:modified xsi:type="dcterms:W3CDTF">2024-11-07T14:47:00Z</dcterms:modified>
</cp:coreProperties>
</file>